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84" w:type="dxa"/>
        <w:tblInd w:w="11181" w:type="dxa"/>
        <w:tblLook w:val="04A0" w:firstRow="1" w:lastRow="0" w:firstColumn="1" w:lastColumn="0" w:noHBand="0" w:noVBand="1"/>
      </w:tblPr>
      <w:tblGrid>
        <w:gridCol w:w="4784"/>
      </w:tblGrid>
      <w:tr w:rsidR="00487126" w:rsidRPr="003B0887" w:rsidTr="00487126">
        <w:tc>
          <w:tcPr>
            <w:tcW w:w="4784" w:type="dxa"/>
            <w:shd w:val="clear" w:color="auto" w:fill="auto"/>
          </w:tcPr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r w:rsidRPr="003B0887">
              <w:rPr>
                <w:sz w:val="28"/>
                <w:szCs w:val="28"/>
              </w:rPr>
              <w:t>аспоряжением</w:t>
            </w:r>
            <w:proofErr w:type="gramEnd"/>
            <w:r w:rsidRPr="003B0887">
              <w:rPr>
                <w:sz w:val="28"/>
                <w:szCs w:val="28"/>
              </w:rPr>
              <w:t xml:space="preserve"> Администрации</w:t>
            </w:r>
          </w:p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  <w:proofErr w:type="gramStart"/>
            <w:r w:rsidRPr="003B0887">
              <w:rPr>
                <w:sz w:val="28"/>
                <w:szCs w:val="28"/>
              </w:rPr>
              <w:t>муниципального</w:t>
            </w:r>
            <w:proofErr w:type="gramEnd"/>
            <w:r w:rsidRPr="003B0887">
              <w:rPr>
                <w:sz w:val="28"/>
                <w:szCs w:val="28"/>
              </w:rPr>
              <w:t xml:space="preserve"> образования</w:t>
            </w:r>
          </w:p>
          <w:p w:rsidR="00487126" w:rsidRDefault="00487126" w:rsidP="00875C57">
            <w:pPr>
              <w:jc w:val="center"/>
              <w:rPr>
                <w:sz w:val="28"/>
                <w:szCs w:val="28"/>
              </w:rPr>
            </w:pPr>
            <w:r w:rsidRPr="003B0887">
              <w:rPr>
                <w:sz w:val="28"/>
                <w:szCs w:val="28"/>
              </w:rPr>
              <w:t>«Город Майкоп»</w:t>
            </w:r>
          </w:p>
          <w:p w:rsidR="00487126" w:rsidRPr="003B0887" w:rsidRDefault="00487126" w:rsidP="00C91ABD">
            <w:pPr>
              <w:ind w:left="477" w:firstLine="425"/>
              <w:rPr>
                <w:sz w:val="28"/>
                <w:szCs w:val="28"/>
              </w:rPr>
            </w:pPr>
            <w:proofErr w:type="gramStart"/>
            <w:r w:rsidRPr="003B0887">
              <w:rPr>
                <w:sz w:val="28"/>
                <w:szCs w:val="28"/>
              </w:rPr>
              <w:t>от</w:t>
            </w:r>
            <w:proofErr w:type="gramEnd"/>
            <w:r w:rsidRPr="003B0887">
              <w:rPr>
                <w:sz w:val="28"/>
                <w:szCs w:val="28"/>
              </w:rPr>
              <w:t xml:space="preserve"> </w:t>
            </w:r>
            <w:r w:rsidR="00C91ABD">
              <w:rPr>
                <w:i/>
                <w:sz w:val="28"/>
                <w:szCs w:val="28"/>
                <w:u w:val="single"/>
              </w:rPr>
              <w:t>25</w:t>
            </w:r>
            <w:r w:rsidR="00C91ABD">
              <w:rPr>
                <w:i/>
                <w:sz w:val="28"/>
                <w:szCs w:val="28"/>
                <w:u w:val="single"/>
                <w:lang w:val="en-US"/>
              </w:rPr>
              <w:t xml:space="preserve">.12.2024   </w:t>
            </w:r>
            <w:r w:rsidR="00C91ABD">
              <w:rPr>
                <w:i/>
                <w:sz w:val="28"/>
                <w:szCs w:val="28"/>
                <w:u w:val="single"/>
              </w:rPr>
              <w:t>№ 3411-р</w:t>
            </w:r>
          </w:p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7126" w:rsidRDefault="00487126" w:rsidP="00487126">
      <w:pPr>
        <w:ind w:left="-142" w:right="-284"/>
        <w:jc w:val="right"/>
        <w:rPr>
          <w:sz w:val="28"/>
          <w:szCs w:val="28"/>
        </w:rPr>
      </w:pPr>
    </w:p>
    <w:p w:rsidR="00487126" w:rsidRDefault="00487126" w:rsidP="008E5BD8">
      <w:pPr>
        <w:ind w:left="-142" w:right="-284"/>
        <w:jc w:val="center"/>
        <w:rPr>
          <w:sz w:val="28"/>
          <w:szCs w:val="28"/>
        </w:rPr>
      </w:pPr>
    </w:p>
    <w:p w:rsidR="00BE6CB7" w:rsidRPr="008F24A0" w:rsidRDefault="00A20614" w:rsidP="00080449">
      <w:pPr>
        <w:ind w:left="-142" w:right="-284"/>
        <w:jc w:val="center"/>
        <w:rPr>
          <w:sz w:val="28"/>
          <w:szCs w:val="28"/>
        </w:rPr>
      </w:pPr>
      <w:r w:rsidRPr="008F24A0">
        <w:rPr>
          <w:sz w:val="28"/>
          <w:szCs w:val="28"/>
        </w:rPr>
        <w:t xml:space="preserve">План проведения </w:t>
      </w:r>
      <w:r w:rsidR="00F83A33">
        <w:rPr>
          <w:sz w:val="28"/>
          <w:szCs w:val="28"/>
        </w:rPr>
        <w:t>в 202</w:t>
      </w:r>
      <w:r w:rsidR="00CE3C77">
        <w:rPr>
          <w:sz w:val="28"/>
          <w:szCs w:val="28"/>
        </w:rPr>
        <w:t>5</w:t>
      </w:r>
      <w:r w:rsidR="00001027">
        <w:rPr>
          <w:sz w:val="28"/>
          <w:szCs w:val="28"/>
        </w:rPr>
        <w:t xml:space="preserve"> году </w:t>
      </w:r>
      <w:r w:rsidRPr="008F24A0">
        <w:rPr>
          <w:sz w:val="28"/>
          <w:szCs w:val="28"/>
        </w:rPr>
        <w:t>плановых проверок</w:t>
      </w:r>
    </w:p>
    <w:p w:rsidR="00CE3C77" w:rsidRPr="008F24A0" w:rsidRDefault="00A00CF9" w:rsidP="00080449">
      <w:pPr>
        <w:ind w:left="-142" w:right="-284"/>
        <w:jc w:val="center"/>
        <w:rPr>
          <w:sz w:val="28"/>
          <w:szCs w:val="28"/>
        </w:rPr>
      </w:pPr>
      <w:r w:rsidRPr="008F24A0">
        <w:rPr>
          <w:sz w:val="28"/>
          <w:szCs w:val="28"/>
        </w:rPr>
        <w:t xml:space="preserve">Управлением </w:t>
      </w:r>
      <w:r w:rsidR="00487126" w:rsidRPr="008F24A0">
        <w:rPr>
          <w:sz w:val="28"/>
          <w:szCs w:val="28"/>
        </w:rPr>
        <w:t>в сфере закупок</w:t>
      </w:r>
      <w:r w:rsidR="00BE6CB7">
        <w:rPr>
          <w:sz w:val="28"/>
          <w:szCs w:val="28"/>
        </w:rPr>
        <w:t xml:space="preserve"> </w:t>
      </w:r>
      <w:r w:rsidR="00BE6CB7">
        <w:rPr>
          <w:sz w:val="28"/>
          <w:szCs w:val="28"/>
        </w:rPr>
        <w:br/>
      </w:r>
      <w:r w:rsidRPr="008F24A0">
        <w:rPr>
          <w:sz w:val="28"/>
          <w:szCs w:val="28"/>
        </w:rPr>
        <w:t>Администрации муниципального образования «Город Майкоп»</w:t>
      </w:r>
      <w:r w:rsidR="00FC6D53" w:rsidRPr="008F24A0">
        <w:rPr>
          <w:sz w:val="28"/>
          <w:szCs w:val="28"/>
        </w:rPr>
        <w:br/>
      </w:r>
    </w:p>
    <w:tbl>
      <w:tblPr>
        <w:tblW w:w="1502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4707"/>
        <w:gridCol w:w="1956"/>
        <w:gridCol w:w="3118"/>
        <w:gridCol w:w="2835"/>
        <w:gridCol w:w="1730"/>
      </w:tblGrid>
      <w:tr w:rsidR="00CE3C77" w:rsidRPr="00A128E9" w:rsidTr="00A8707C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44"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>№ п/п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>Наименование</w:t>
            </w:r>
          </w:p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субъекта</w:t>
            </w:r>
            <w:proofErr w:type="gramEnd"/>
            <w:r w:rsidRPr="00A128E9">
              <w:rPr>
                <w:sz w:val="22"/>
                <w:szCs w:val="22"/>
              </w:rPr>
              <w:t xml:space="preserve"> контроля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left="-163" w:right="-284"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 xml:space="preserve">ИНН </w:t>
            </w:r>
            <w:r w:rsidRPr="00A128E9">
              <w:rPr>
                <w:sz w:val="22"/>
                <w:szCs w:val="22"/>
              </w:rPr>
              <w:br/>
              <w:t>субъекта контроля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left="-65" w:right="-284"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 xml:space="preserve">Место нахождения </w:t>
            </w:r>
            <w:r w:rsidRPr="00A128E9">
              <w:rPr>
                <w:sz w:val="22"/>
                <w:szCs w:val="22"/>
              </w:rPr>
              <w:br/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left="-129" w:right="-284"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 xml:space="preserve">Цель и </w:t>
            </w:r>
            <w:r w:rsidRPr="00A128E9">
              <w:rPr>
                <w:sz w:val="22"/>
                <w:szCs w:val="22"/>
              </w:rPr>
              <w:br/>
              <w:t xml:space="preserve">основание </w:t>
            </w:r>
            <w:r w:rsidRPr="00A128E9">
              <w:rPr>
                <w:sz w:val="22"/>
                <w:szCs w:val="22"/>
              </w:rPr>
              <w:br/>
              <w:t>проведения</w:t>
            </w:r>
          </w:p>
          <w:p w:rsidR="00CE3C77" w:rsidRPr="00A128E9" w:rsidRDefault="00CE3C77" w:rsidP="00A8707C">
            <w:pPr>
              <w:ind w:left="-129" w:right="-284"/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проверки</w:t>
            </w:r>
            <w:proofErr w:type="gramEnd"/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left="-74" w:right="-108"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 xml:space="preserve">Месяц </w:t>
            </w:r>
            <w:r w:rsidRPr="00A128E9">
              <w:rPr>
                <w:sz w:val="22"/>
                <w:szCs w:val="22"/>
              </w:rPr>
              <w:br/>
              <w:t xml:space="preserve">начала </w:t>
            </w:r>
            <w:r w:rsidRPr="00A128E9">
              <w:rPr>
                <w:sz w:val="22"/>
                <w:szCs w:val="22"/>
              </w:rPr>
              <w:br/>
              <w:t>проведения проверки</w:t>
            </w:r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>Муниципальное бюджетное учреждение культуры «Центр развития современного искусства «Шпаргалка»</w:t>
            </w:r>
          </w:p>
          <w:p w:rsidR="00CE3C77" w:rsidRPr="00A128E9" w:rsidRDefault="00CE3C77" w:rsidP="00A8707C">
            <w:pPr>
              <w:ind w:left="-79" w:right="-284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CE3C77">
              <w:rPr>
                <w:iCs/>
                <w:sz w:val="22"/>
                <w:szCs w:val="22"/>
              </w:rPr>
              <w:t>0105059690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г. Майкоп, ул. Димитрова, 25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CE3C77" w:rsidRPr="00A128E9" w:rsidRDefault="00CE3C77" w:rsidP="00A8707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  <w:r w:rsidRPr="00A128E9">
              <w:rPr>
                <w:spacing w:val="-12"/>
                <w:sz w:val="22"/>
                <w:szCs w:val="22"/>
              </w:rPr>
              <w:t xml:space="preserve">Цель - предупреждение и </w:t>
            </w:r>
            <w:r w:rsidRPr="00A128E9">
              <w:rPr>
                <w:spacing w:val="-12"/>
                <w:sz w:val="22"/>
                <w:szCs w:val="22"/>
              </w:rPr>
              <w:br/>
              <w:t xml:space="preserve">выявление нарушений законодательства Российской Федерации </w:t>
            </w:r>
            <w:r w:rsidRPr="00A128E9">
              <w:rPr>
                <w:sz w:val="22"/>
                <w:szCs w:val="22"/>
              </w:rPr>
              <w:t xml:space="preserve">и иных </w:t>
            </w:r>
            <w:r w:rsidRPr="00A128E9">
              <w:rPr>
                <w:sz w:val="22"/>
                <w:szCs w:val="22"/>
              </w:rPr>
              <w:br/>
              <w:t xml:space="preserve">нормативных правовых </w:t>
            </w:r>
            <w:r w:rsidRPr="00A128E9">
              <w:rPr>
                <w:sz w:val="22"/>
                <w:szCs w:val="22"/>
              </w:rPr>
              <w:br/>
              <w:t xml:space="preserve">актов Российской </w:t>
            </w:r>
            <w:r w:rsidRPr="00A128E9">
              <w:rPr>
                <w:sz w:val="22"/>
                <w:szCs w:val="22"/>
              </w:rPr>
              <w:br/>
              <w:t xml:space="preserve">Федерации о контрактной </w:t>
            </w:r>
            <w:r w:rsidRPr="00A128E9">
              <w:rPr>
                <w:sz w:val="22"/>
                <w:szCs w:val="22"/>
              </w:rPr>
              <w:br/>
              <w:t xml:space="preserve">системе в сфере закупок </w:t>
            </w:r>
            <w:r w:rsidRPr="00A128E9">
              <w:rPr>
                <w:spacing w:val="-12"/>
                <w:sz w:val="22"/>
                <w:szCs w:val="22"/>
              </w:rPr>
              <w:t>заказчиками муниципального образования «Город Майкоп».</w:t>
            </w:r>
          </w:p>
          <w:p w:rsidR="00CE3C77" w:rsidRPr="00A128E9" w:rsidRDefault="00CE3C77" w:rsidP="00A8707C">
            <w:pPr>
              <w:ind w:left="-59" w:right="-284"/>
              <w:jc w:val="center"/>
              <w:rPr>
                <w:sz w:val="22"/>
                <w:szCs w:val="22"/>
              </w:rPr>
            </w:pPr>
            <w:r w:rsidRPr="00A128E9">
              <w:rPr>
                <w:spacing w:val="-12"/>
                <w:sz w:val="22"/>
                <w:szCs w:val="22"/>
              </w:rPr>
              <w:t xml:space="preserve">Основание - </w:t>
            </w:r>
            <w:r w:rsidRPr="00A128E9">
              <w:rPr>
                <w:sz w:val="22"/>
                <w:szCs w:val="22"/>
              </w:rPr>
              <w:t xml:space="preserve">статья 99 </w:t>
            </w:r>
            <w:r w:rsidRPr="00A128E9">
              <w:rPr>
                <w:sz w:val="22"/>
                <w:szCs w:val="22"/>
              </w:rPr>
              <w:br/>
            </w:r>
            <w:r w:rsidRPr="00A128E9">
              <w:rPr>
                <w:sz w:val="22"/>
                <w:szCs w:val="22"/>
              </w:rPr>
              <w:lastRenderedPageBreak/>
              <w:t xml:space="preserve">Федерального закона от 5 </w:t>
            </w:r>
            <w:r w:rsidRPr="00A128E9">
              <w:rPr>
                <w:sz w:val="22"/>
                <w:szCs w:val="22"/>
              </w:rPr>
              <w:br/>
              <w:t xml:space="preserve">апреля 2013 г. № 44-ФЗ </w:t>
            </w:r>
            <w:r w:rsidRPr="00A128E9">
              <w:rPr>
                <w:sz w:val="22"/>
                <w:szCs w:val="22"/>
              </w:rPr>
              <w:br/>
              <w:t xml:space="preserve">«О контрактной системе в </w:t>
            </w:r>
            <w:r w:rsidRPr="00A128E9">
              <w:rPr>
                <w:sz w:val="22"/>
                <w:szCs w:val="22"/>
              </w:rPr>
              <w:br/>
              <w:t xml:space="preserve">сфере закупок товаров, </w:t>
            </w:r>
            <w:r w:rsidRPr="00A128E9">
              <w:rPr>
                <w:sz w:val="22"/>
                <w:szCs w:val="22"/>
              </w:rPr>
              <w:br/>
              <w:t xml:space="preserve">работ, услуг для </w:t>
            </w:r>
            <w:r w:rsidRPr="00A128E9">
              <w:rPr>
                <w:sz w:val="22"/>
                <w:szCs w:val="22"/>
              </w:rPr>
              <w:br/>
              <w:t xml:space="preserve">обеспечения </w:t>
            </w:r>
            <w:r w:rsidRPr="00A128E9">
              <w:rPr>
                <w:sz w:val="22"/>
                <w:szCs w:val="22"/>
              </w:rPr>
              <w:br/>
              <w:t>государственных и муниципальных нужд»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lastRenderedPageBreak/>
              <w:t>февраль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28E9"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Муниципальное бюджетное учреждение </w:t>
            </w:r>
            <w:r w:rsidRPr="00A128E9"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культуры «Сельский дом культуры </w:t>
            </w:r>
            <w:r w:rsidRPr="00A128E9"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ст. Ханская»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28E9">
              <w:rPr>
                <w:sz w:val="22"/>
                <w:szCs w:val="22"/>
                <w:shd w:val="clear" w:color="auto" w:fill="FFFFFF"/>
              </w:rPr>
              <w:t>0105034102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</w:t>
            </w:r>
            <w:proofErr w:type="spellStart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ст-</w:t>
            </w: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ца</w:t>
            </w:r>
            <w:proofErr w:type="spellEnd"/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Ханская, </w:t>
            </w: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ул. </w:t>
            </w:r>
            <w:proofErr w:type="spellStart"/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Краснооктябрьская</w:t>
            </w:r>
            <w:proofErr w:type="spellEnd"/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, 21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март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>Муниципальное бюджетное общеобразовательное учреждение «Основная школа № 25»</w:t>
            </w:r>
          </w:p>
          <w:p w:rsidR="00CE3C77" w:rsidRPr="00A128E9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0105032779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A128E9" w:rsidRDefault="00CE3C77" w:rsidP="00A8707C">
            <w:pPr>
              <w:widowControl/>
              <w:autoSpaceDE/>
              <w:autoSpaceDN/>
              <w:adjustRightInd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</w:t>
            </w:r>
            <w:proofErr w:type="spellStart"/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ст-ца</w:t>
            </w:r>
            <w:proofErr w:type="spellEnd"/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Ханская, </w:t>
            </w: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ул. Ленина, 36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апрель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05721">
              <w:rPr>
                <w:sz w:val="22"/>
                <w:szCs w:val="22"/>
              </w:rPr>
              <w:t>Муниципальное бюджетное учреждение культуры «Детская вокально-эстрадная студия «Радуга»</w:t>
            </w:r>
          </w:p>
          <w:p w:rsidR="00CE3C77" w:rsidRPr="00A128E9" w:rsidRDefault="00CE3C77" w:rsidP="00A8707C">
            <w:pPr>
              <w:ind w:right="-108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D05721">
              <w:rPr>
                <w:iCs/>
                <w:sz w:val="22"/>
                <w:szCs w:val="22"/>
              </w:rPr>
              <w:t>0105072940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D34DC5" w:rsidRDefault="00CE3C77" w:rsidP="00A8707C">
            <w:pPr>
              <w:ind w:right="-284" w:hanging="221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DC5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г. Майкоп</w:t>
            </w:r>
            <w:r w:rsidRPr="00D34DC5">
              <w:rPr>
                <w:sz w:val="22"/>
                <w:szCs w:val="22"/>
                <w:shd w:val="clear" w:color="auto" w:fill="FFFFFF"/>
              </w:rPr>
              <w:t>, ул. Карла Маркса, 35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май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83058D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83058D">
              <w:rPr>
                <w:iCs/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</w:t>
            </w:r>
            <w:r w:rsidRPr="0083058D">
              <w:rPr>
                <w:iCs/>
                <w:sz w:val="22"/>
                <w:szCs w:val="22"/>
              </w:rPr>
              <w:br/>
              <w:t>№ 12 «Тополек»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83058D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  <w:r w:rsidRPr="0083058D">
              <w:rPr>
                <w:sz w:val="22"/>
                <w:szCs w:val="22"/>
                <w:shd w:val="clear" w:color="auto" w:fill="FFFFFF"/>
              </w:rPr>
              <w:t>0105034818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83058D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3058D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ул. Михайлова, </w:t>
            </w:r>
            <w:r w:rsidRPr="0083058D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15А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июль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>Муниципальное бюджетное общеобразовательное учреждение «Средняя школа № 10»</w:t>
            </w:r>
          </w:p>
          <w:p w:rsidR="00CE3C77" w:rsidRPr="00A128E9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A128E9">
              <w:rPr>
                <w:iCs/>
                <w:sz w:val="22"/>
                <w:szCs w:val="22"/>
              </w:rPr>
              <w:t>0105032063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A128E9" w:rsidRDefault="00CE3C77" w:rsidP="004E7F6D">
            <w:pPr>
              <w:ind w:right="-284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г. Майкоп, ул. Курганная, 644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сентябрь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Pr="00A128E9" w:rsidRDefault="00CE3C77" w:rsidP="00A8707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128E9">
              <w:rPr>
                <w:sz w:val="22"/>
                <w:szCs w:val="22"/>
              </w:rPr>
              <w:t>Муниципальное бюджетное общеобразовательное учреждение «Средняя школа № 15»</w:t>
            </w:r>
          </w:p>
          <w:p w:rsidR="00CE3C77" w:rsidRPr="00A128E9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A128E9">
              <w:rPr>
                <w:iCs/>
                <w:sz w:val="22"/>
                <w:szCs w:val="22"/>
              </w:rPr>
              <w:t>0105033324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A128E9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г. Майкоп, ул. Курганная, 1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октябрь</w:t>
            </w:r>
            <w:proofErr w:type="gramEnd"/>
          </w:p>
        </w:tc>
      </w:tr>
      <w:tr w:rsidR="00CE3C77" w:rsidRPr="00A128E9" w:rsidTr="00A8707C">
        <w:tc>
          <w:tcPr>
            <w:tcW w:w="680" w:type="dxa"/>
            <w:shd w:val="clear" w:color="auto" w:fill="auto"/>
            <w:vAlign w:val="center"/>
          </w:tcPr>
          <w:p w:rsidR="00CE3C77" w:rsidRPr="00A128E9" w:rsidRDefault="00CE3C77" w:rsidP="00CE3C77">
            <w:pPr>
              <w:numPr>
                <w:ilvl w:val="0"/>
                <w:numId w:val="5"/>
              </w:numPr>
              <w:ind w:left="785"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CE3C77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03A0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Муниципальное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бюджетное учреждение </w:t>
            </w:r>
          </w:p>
          <w:p w:rsidR="00CE3C77" w:rsidRPr="00A128E9" w:rsidRDefault="00CE3C77" w:rsidP="00A8707C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proofErr w:type="gramStart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культуры</w:t>
            </w:r>
            <w:proofErr w:type="gramEnd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«</w:t>
            </w:r>
            <w:r w:rsidRPr="00AA03A0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Духовой оркестр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AA03A0"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t>0105044735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3C77" w:rsidRPr="004E7F6D" w:rsidRDefault="00CE3C77" w:rsidP="00A8707C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7F6D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</w:t>
            </w:r>
          </w:p>
          <w:p w:rsidR="00CE3C77" w:rsidRPr="00A128E9" w:rsidRDefault="00CE3C77" w:rsidP="00A8707C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4E7F6D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ул. </w:t>
            </w:r>
            <w:proofErr w:type="spellStart"/>
            <w:r w:rsidR="004E7F6D" w:rsidRPr="004E7F6D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Краснооктябрьская</w:t>
            </w:r>
            <w:proofErr w:type="spellEnd"/>
            <w:r w:rsidR="004E7F6D" w:rsidRPr="004E7F6D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, 21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E3C77" w:rsidRPr="00A128E9" w:rsidRDefault="00CE3C77" w:rsidP="00A8707C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CE3C77" w:rsidRPr="00A128E9" w:rsidRDefault="00CE3C77" w:rsidP="00A8707C">
            <w:pPr>
              <w:jc w:val="center"/>
              <w:rPr>
                <w:sz w:val="22"/>
                <w:szCs w:val="22"/>
              </w:rPr>
            </w:pPr>
            <w:proofErr w:type="gramStart"/>
            <w:r w:rsidRPr="00A128E9">
              <w:rPr>
                <w:sz w:val="22"/>
                <w:szCs w:val="22"/>
              </w:rPr>
              <w:t>ноябрь</w:t>
            </w:r>
            <w:proofErr w:type="gramEnd"/>
          </w:p>
        </w:tc>
      </w:tr>
    </w:tbl>
    <w:p w:rsidR="00CE3C77" w:rsidRPr="00A128E9" w:rsidRDefault="00CE3C77" w:rsidP="00CE3C77">
      <w:pPr>
        <w:ind w:right="-284"/>
        <w:jc w:val="center"/>
        <w:rPr>
          <w:sz w:val="22"/>
          <w:szCs w:val="22"/>
        </w:rPr>
      </w:pPr>
    </w:p>
    <w:p w:rsidR="00CE3C77" w:rsidRDefault="00CE3C77" w:rsidP="00CE3C7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A978D5" w:rsidRPr="008F24A0" w:rsidRDefault="00A978D5" w:rsidP="00080449">
      <w:pPr>
        <w:ind w:left="-142" w:right="-284"/>
        <w:jc w:val="center"/>
        <w:rPr>
          <w:sz w:val="28"/>
          <w:szCs w:val="28"/>
        </w:rPr>
      </w:pPr>
    </w:p>
    <w:p w:rsidR="004571A7" w:rsidRDefault="004571A7" w:rsidP="008E5BD8">
      <w:pPr>
        <w:ind w:left="-142" w:right="-284"/>
        <w:jc w:val="center"/>
        <w:rPr>
          <w:sz w:val="28"/>
          <w:szCs w:val="28"/>
        </w:rPr>
      </w:pPr>
    </w:p>
    <w:p w:rsidR="00CB01AD" w:rsidRDefault="00CB01AD" w:rsidP="00FB280D">
      <w:pPr>
        <w:ind w:right="-284"/>
        <w:jc w:val="center"/>
        <w:rPr>
          <w:sz w:val="28"/>
          <w:szCs w:val="28"/>
        </w:rPr>
      </w:pPr>
      <w:bookmarkStart w:id="0" w:name="_GoBack"/>
      <w:bookmarkEnd w:id="0"/>
    </w:p>
    <w:sectPr w:rsidR="00CB01AD" w:rsidSect="00855CFE">
      <w:headerReference w:type="default" r:id="rId8"/>
      <w:pgSz w:w="16834" w:h="11909" w:orient="landscape"/>
      <w:pgMar w:top="1276" w:right="1276" w:bottom="1117" w:left="425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F8E" w:rsidRDefault="007B4F8E" w:rsidP="00621610">
      <w:r>
        <w:separator/>
      </w:r>
    </w:p>
  </w:endnote>
  <w:endnote w:type="continuationSeparator" w:id="0">
    <w:p w:rsidR="007B4F8E" w:rsidRDefault="007B4F8E" w:rsidP="0062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F8E" w:rsidRDefault="007B4F8E" w:rsidP="00621610">
      <w:r>
        <w:separator/>
      </w:r>
    </w:p>
  </w:footnote>
  <w:footnote w:type="continuationSeparator" w:id="0">
    <w:p w:rsidR="007B4F8E" w:rsidRDefault="007B4F8E" w:rsidP="00621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974981"/>
      <w:docPartObj>
        <w:docPartGallery w:val="Page Numbers (Top of Page)"/>
        <w:docPartUnique/>
      </w:docPartObj>
    </w:sdtPr>
    <w:sdtEndPr/>
    <w:sdtContent>
      <w:p w:rsidR="00855CFE" w:rsidRDefault="00855C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5B9">
          <w:rPr>
            <w:noProof/>
          </w:rPr>
          <w:t>2</w:t>
        </w:r>
        <w:r>
          <w:fldChar w:fldCharType="end"/>
        </w:r>
      </w:p>
    </w:sdtContent>
  </w:sdt>
  <w:p w:rsidR="00DB7592" w:rsidRPr="00767B9D" w:rsidRDefault="00DB7592" w:rsidP="00767B9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4FCC"/>
    <w:multiLevelType w:val="hybridMultilevel"/>
    <w:tmpl w:val="0824CF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A406C1E"/>
    <w:multiLevelType w:val="hybridMultilevel"/>
    <w:tmpl w:val="EF7E4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747D6"/>
    <w:multiLevelType w:val="hybridMultilevel"/>
    <w:tmpl w:val="047C5680"/>
    <w:lvl w:ilvl="0" w:tplc="4ABC6124">
      <w:start w:val="1"/>
      <w:numFmt w:val="decimal"/>
      <w:suff w:val="space"/>
      <w:lvlText w:val="%1."/>
      <w:lvlJc w:val="left"/>
      <w:pPr>
        <w:ind w:left="1588" w:hanging="3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5E4255F3"/>
    <w:multiLevelType w:val="singleLevel"/>
    <w:tmpl w:val="49D86A9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76C950D8"/>
    <w:multiLevelType w:val="hybridMultilevel"/>
    <w:tmpl w:val="5FE8C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24"/>
    <w:rsid w:val="00001027"/>
    <w:rsid w:val="00003C39"/>
    <w:rsid w:val="000065A9"/>
    <w:rsid w:val="00006F0D"/>
    <w:rsid w:val="000119FA"/>
    <w:rsid w:val="0001564B"/>
    <w:rsid w:val="00017AE7"/>
    <w:rsid w:val="00020A88"/>
    <w:rsid w:val="00021AD2"/>
    <w:rsid w:val="00022231"/>
    <w:rsid w:val="000339F9"/>
    <w:rsid w:val="00033F1D"/>
    <w:rsid w:val="000418E7"/>
    <w:rsid w:val="0004333E"/>
    <w:rsid w:val="00045E4B"/>
    <w:rsid w:val="00045FED"/>
    <w:rsid w:val="00046B0F"/>
    <w:rsid w:val="00050881"/>
    <w:rsid w:val="0005489B"/>
    <w:rsid w:val="000557B4"/>
    <w:rsid w:val="0006024D"/>
    <w:rsid w:val="00061254"/>
    <w:rsid w:val="00065E3A"/>
    <w:rsid w:val="00073A9D"/>
    <w:rsid w:val="00075DF2"/>
    <w:rsid w:val="0008038B"/>
    <w:rsid w:val="00080449"/>
    <w:rsid w:val="00084C2E"/>
    <w:rsid w:val="00085A48"/>
    <w:rsid w:val="000904E0"/>
    <w:rsid w:val="00096A94"/>
    <w:rsid w:val="000A0570"/>
    <w:rsid w:val="000A219B"/>
    <w:rsid w:val="000C18ED"/>
    <w:rsid w:val="000C3319"/>
    <w:rsid w:val="000C763F"/>
    <w:rsid w:val="000D11DC"/>
    <w:rsid w:val="000D2506"/>
    <w:rsid w:val="000E1053"/>
    <w:rsid w:val="000E2F1A"/>
    <w:rsid w:val="000E42F9"/>
    <w:rsid w:val="000E5732"/>
    <w:rsid w:val="000E7139"/>
    <w:rsid w:val="000E7171"/>
    <w:rsid w:val="000F2017"/>
    <w:rsid w:val="00100286"/>
    <w:rsid w:val="00102E35"/>
    <w:rsid w:val="001200A4"/>
    <w:rsid w:val="0012156E"/>
    <w:rsid w:val="00125BF9"/>
    <w:rsid w:val="00131587"/>
    <w:rsid w:val="001358DA"/>
    <w:rsid w:val="001435E8"/>
    <w:rsid w:val="00144645"/>
    <w:rsid w:val="00145338"/>
    <w:rsid w:val="0014601D"/>
    <w:rsid w:val="00160845"/>
    <w:rsid w:val="001635EC"/>
    <w:rsid w:val="00163A67"/>
    <w:rsid w:val="001671EF"/>
    <w:rsid w:val="0017118A"/>
    <w:rsid w:val="0017344C"/>
    <w:rsid w:val="001746C0"/>
    <w:rsid w:val="0017574D"/>
    <w:rsid w:val="00183108"/>
    <w:rsid w:val="00183874"/>
    <w:rsid w:val="00183ABF"/>
    <w:rsid w:val="00184FA0"/>
    <w:rsid w:val="00185939"/>
    <w:rsid w:val="001944E3"/>
    <w:rsid w:val="00197371"/>
    <w:rsid w:val="001A20FF"/>
    <w:rsid w:val="001A36E1"/>
    <w:rsid w:val="001B0053"/>
    <w:rsid w:val="001B2957"/>
    <w:rsid w:val="001B2A58"/>
    <w:rsid w:val="001B5558"/>
    <w:rsid w:val="001B685D"/>
    <w:rsid w:val="001B7704"/>
    <w:rsid w:val="001C21D5"/>
    <w:rsid w:val="001C331F"/>
    <w:rsid w:val="001C5262"/>
    <w:rsid w:val="001C7948"/>
    <w:rsid w:val="001D238B"/>
    <w:rsid w:val="001D2A5F"/>
    <w:rsid w:val="001E23F0"/>
    <w:rsid w:val="001E54F9"/>
    <w:rsid w:val="001E75EB"/>
    <w:rsid w:val="001F194B"/>
    <w:rsid w:val="001F1ABA"/>
    <w:rsid w:val="001F44D6"/>
    <w:rsid w:val="001F587A"/>
    <w:rsid w:val="001F64CF"/>
    <w:rsid w:val="001F70E9"/>
    <w:rsid w:val="00200F4E"/>
    <w:rsid w:val="0020478C"/>
    <w:rsid w:val="002048E3"/>
    <w:rsid w:val="00205B52"/>
    <w:rsid w:val="002073ED"/>
    <w:rsid w:val="00210C84"/>
    <w:rsid w:val="00212B6A"/>
    <w:rsid w:val="002242FF"/>
    <w:rsid w:val="00225897"/>
    <w:rsid w:val="002309F8"/>
    <w:rsid w:val="00231B2B"/>
    <w:rsid w:val="0023301A"/>
    <w:rsid w:val="00243C43"/>
    <w:rsid w:val="002444AE"/>
    <w:rsid w:val="00244710"/>
    <w:rsid w:val="00247A3A"/>
    <w:rsid w:val="00252905"/>
    <w:rsid w:val="00253BE3"/>
    <w:rsid w:val="002559E8"/>
    <w:rsid w:val="00256596"/>
    <w:rsid w:val="0025671F"/>
    <w:rsid w:val="002600C7"/>
    <w:rsid w:val="00260DAA"/>
    <w:rsid w:val="00264009"/>
    <w:rsid w:val="00264FED"/>
    <w:rsid w:val="0027013E"/>
    <w:rsid w:val="00270717"/>
    <w:rsid w:val="00271A54"/>
    <w:rsid w:val="00271CAC"/>
    <w:rsid w:val="0027446A"/>
    <w:rsid w:val="002771DB"/>
    <w:rsid w:val="00280462"/>
    <w:rsid w:val="00286F84"/>
    <w:rsid w:val="002916B3"/>
    <w:rsid w:val="00292D0B"/>
    <w:rsid w:val="0029435C"/>
    <w:rsid w:val="002A2862"/>
    <w:rsid w:val="002A2A99"/>
    <w:rsid w:val="002A44B9"/>
    <w:rsid w:val="002A7149"/>
    <w:rsid w:val="002B1004"/>
    <w:rsid w:val="002B114B"/>
    <w:rsid w:val="002B3347"/>
    <w:rsid w:val="002B619F"/>
    <w:rsid w:val="002B72E8"/>
    <w:rsid w:val="002B74A3"/>
    <w:rsid w:val="002C408A"/>
    <w:rsid w:val="002C697C"/>
    <w:rsid w:val="002D3843"/>
    <w:rsid w:val="002E185B"/>
    <w:rsid w:val="002E1A62"/>
    <w:rsid w:val="002E6A79"/>
    <w:rsid w:val="002E787F"/>
    <w:rsid w:val="002E78BF"/>
    <w:rsid w:val="002F2423"/>
    <w:rsid w:val="00303932"/>
    <w:rsid w:val="00304906"/>
    <w:rsid w:val="003050D1"/>
    <w:rsid w:val="00315BCB"/>
    <w:rsid w:val="00317F8E"/>
    <w:rsid w:val="0032205B"/>
    <w:rsid w:val="003265C0"/>
    <w:rsid w:val="00330B1E"/>
    <w:rsid w:val="00331412"/>
    <w:rsid w:val="00331B47"/>
    <w:rsid w:val="00336B2D"/>
    <w:rsid w:val="00343588"/>
    <w:rsid w:val="00347F1D"/>
    <w:rsid w:val="00353630"/>
    <w:rsid w:val="00366259"/>
    <w:rsid w:val="0038317B"/>
    <w:rsid w:val="00395122"/>
    <w:rsid w:val="003A1B12"/>
    <w:rsid w:val="003A4276"/>
    <w:rsid w:val="003A47E7"/>
    <w:rsid w:val="003A4928"/>
    <w:rsid w:val="003B0DE6"/>
    <w:rsid w:val="003B4363"/>
    <w:rsid w:val="003B4B10"/>
    <w:rsid w:val="003C13AF"/>
    <w:rsid w:val="003C39DB"/>
    <w:rsid w:val="003C3A58"/>
    <w:rsid w:val="003C4608"/>
    <w:rsid w:val="003D3700"/>
    <w:rsid w:val="003E11B5"/>
    <w:rsid w:val="003E4BEC"/>
    <w:rsid w:val="003E613B"/>
    <w:rsid w:val="003E6B77"/>
    <w:rsid w:val="003E7878"/>
    <w:rsid w:val="003F0A94"/>
    <w:rsid w:val="003F1A33"/>
    <w:rsid w:val="003F3C75"/>
    <w:rsid w:val="003F4C0F"/>
    <w:rsid w:val="003F6493"/>
    <w:rsid w:val="003F6876"/>
    <w:rsid w:val="00406D66"/>
    <w:rsid w:val="004108E6"/>
    <w:rsid w:val="00417574"/>
    <w:rsid w:val="00420DD1"/>
    <w:rsid w:val="00422576"/>
    <w:rsid w:val="0042759A"/>
    <w:rsid w:val="00427A0C"/>
    <w:rsid w:val="00427F2A"/>
    <w:rsid w:val="00432B2C"/>
    <w:rsid w:val="00435885"/>
    <w:rsid w:val="00435E15"/>
    <w:rsid w:val="00437300"/>
    <w:rsid w:val="00437A65"/>
    <w:rsid w:val="004427E4"/>
    <w:rsid w:val="00446C5B"/>
    <w:rsid w:val="00447A5F"/>
    <w:rsid w:val="00451C4F"/>
    <w:rsid w:val="0045525F"/>
    <w:rsid w:val="004571A7"/>
    <w:rsid w:val="00463AFC"/>
    <w:rsid w:val="00470173"/>
    <w:rsid w:val="00470F4C"/>
    <w:rsid w:val="00471727"/>
    <w:rsid w:val="00472079"/>
    <w:rsid w:val="004722E9"/>
    <w:rsid w:val="00472C0D"/>
    <w:rsid w:val="00475C73"/>
    <w:rsid w:val="00482BC1"/>
    <w:rsid w:val="00486E8C"/>
    <w:rsid w:val="00487126"/>
    <w:rsid w:val="004A2105"/>
    <w:rsid w:val="004A6484"/>
    <w:rsid w:val="004B2E45"/>
    <w:rsid w:val="004B4F46"/>
    <w:rsid w:val="004B56C4"/>
    <w:rsid w:val="004B6C7F"/>
    <w:rsid w:val="004C0DB9"/>
    <w:rsid w:val="004C126C"/>
    <w:rsid w:val="004C415A"/>
    <w:rsid w:val="004D098C"/>
    <w:rsid w:val="004E3AE3"/>
    <w:rsid w:val="004E58C3"/>
    <w:rsid w:val="004E7F6D"/>
    <w:rsid w:val="004F37DF"/>
    <w:rsid w:val="004F5BD4"/>
    <w:rsid w:val="004F6C60"/>
    <w:rsid w:val="0050231E"/>
    <w:rsid w:val="00504B30"/>
    <w:rsid w:val="00505464"/>
    <w:rsid w:val="005124B3"/>
    <w:rsid w:val="0051363B"/>
    <w:rsid w:val="00514584"/>
    <w:rsid w:val="00514C98"/>
    <w:rsid w:val="00514E50"/>
    <w:rsid w:val="0051667A"/>
    <w:rsid w:val="00523539"/>
    <w:rsid w:val="005235B3"/>
    <w:rsid w:val="00527D55"/>
    <w:rsid w:val="005313E8"/>
    <w:rsid w:val="00531912"/>
    <w:rsid w:val="0053253D"/>
    <w:rsid w:val="00534184"/>
    <w:rsid w:val="00534D59"/>
    <w:rsid w:val="00535D22"/>
    <w:rsid w:val="00537B71"/>
    <w:rsid w:val="005401CC"/>
    <w:rsid w:val="0054096D"/>
    <w:rsid w:val="0054242D"/>
    <w:rsid w:val="00542D97"/>
    <w:rsid w:val="00544E0B"/>
    <w:rsid w:val="0054623C"/>
    <w:rsid w:val="0055002C"/>
    <w:rsid w:val="00552D52"/>
    <w:rsid w:val="00553737"/>
    <w:rsid w:val="00553ECF"/>
    <w:rsid w:val="005609CF"/>
    <w:rsid w:val="00560BC8"/>
    <w:rsid w:val="00562F43"/>
    <w:rsid w:val="00564A9E"/>
    <w:rsid w:val="00571018"/>
    <w:rsid w:val="00573AF3"/>
    <w:rsid w:val="005762B2"/>
    <w:rsid w:val="005844FD"/>
    <w:rsid w:val="00591877"/>
    <w:rsid w:val="005A0198"/>
    <w:rsid w:val="005B2E07"/>
    <w:rsid w:val="005B6D16"/>
    <w:rsid w:val="005C269D"/>
    <w:rsid w:val="005C7325"/>
    <w:rsid w:val="005E11B5"/>
    <w:rsid w:val="005E3BA7"/>
    <w:rsid w:val="005E6FFC"/>
    <w:rsid w:val="005E7CAE"/>
    <w:rsid w:val="005F159C"/>
    <w:rsid w:val="005F5D75"/>
    <w:rsid w:val="005F6B9B"/>
    <w:rsid w:val="005F7116"/>
    <w:rsid w:val="005F7407"/>
    <w:rsid w:val="006025C3"/>
    <w:rsid w:val="00603DB7"/>
    <w:rsid w:val="00604984"/>
    <w:rsid w:val="00604E8D"/>
    <w:rsid w:val="00615DB7"/>
    <w:rsid w:val="006209C2"/>
    <w:rsid w:val="00621610"/>
    <w:rsid w:val="00623B1A"/>
    <w:rsid w:val="00625E90"/>
    <w:rsid w:val="00626D40"/>
    <w:rsid w:val="00627046"/>
    <w:rsid w:val="00632C43"/>
    <w:rsid w:val="006405B9"/>
    <w:rsid w:val="006409BA"/>
    <w:rsid w:val="00643C3F"/>
    <w:rsid w:val="0064509A"/>
    <w:rsid w:val="00651F46"/>
    <w:rsid w:val="00651FFC"/>
    <w:rsid w:val="00656F07"/>
    <w:rsid w:val="006621F5"/>
    <w:rsid w:val="00671B5D"/>
    <w:rsid w:val="00681716"/>
    <w:rsid w:val="00681DCF"/>
    <w:rsid w:val="00682F82"/>
    <w:rsid w:val="00683DD4"/>
    <w:rsid w:val="006843DD"/>
    <w:rsid w:val="006846E3"/>
    <w:rsid w:val="00691715"/>
    <w:rsid w:val="00692B5F"/>
    <w:rsid w:val="00692EC9"/>
    <w:rsid w:val="0069413F"/>
    <w:rsid w:val="00694495"/>
    <w:rsid w:val="006967D4"/>
    <w:rsid w:val="006A3C3F"/>
    <w:rsid w:val="006B0AD2"/>
    <w:rsid w:val="006B0C03"/>
    <w:rsid w:val="006D491E"/>
    <w:rsid w:val="006F04EF"/>
    <w:rsid w:val="007070C0"/>
    <w:rsid w:val="007071CA"/>
    <w:rsid w:val="007118AB"/>
    <w:rsid w:val="00717F12"/>
    <w:rsid w:val="00722CB0"/>
    <w:rsid w:val="00723971"/>
    <w:rsid w:val="00724EBB"/>
    <w:rsid w:val="00725826"/>
    <w:rsid w:val="00725D89"/>
    <w:rsid w:val="00731E44"/>
    <w:rsid w:val="00734689"/>
    <w:rsid w:val="00737F19"/>
    <w:rsid w:val="00741F0F"/>
    <w:rsid w:val="00743D9B"/>
    <w:rsid w:val="00746E7E"/>
    <w:rsid w:val="0074774E"/>
    <w:rsid w:val="0074774F"/>
    <w:rsid w:val="00747C6C"/>
    <w:rsid w:val="00754B7F"/>
    <w:rsid w:val="0075512F"/>
    <w:rsid w:val="00756658"/>
    <w:rsid w:val="00757433"/>
    <w:rsid w:val="00760A1D"/>
    <w:rsid w:val="00765A5F"/>
    <w:rsid w:val="00766097"/>
    <w:rsid w:val="00767407"/>
    <w:rsid w:val="00767B9D"/>
    <w:rsid w:val="00770AE8"/>
    <w:rsid w:val="00774529"/>
    <w:rsid w:val="0077457C"/>
    <w:rsid w:val="00775663"/>
    <w:rsid w:val="00777467"/>
    <w:rsid w:val="0078347D"/>
    <w:rsid w:val="007861DE"/>
    <w:rsid w:val="00790460"/>
    <w:rsid w:val="007930B2"/>
    <w:rsid w:val="007A0777"/>
    <w:rsid w:val="007A1F90"/>
    <w:rsid w:val="007A4AB2"/>
    <w:rsid w:val="007B4F8E"/>
    <w:rsid w:val="007B561F"/>
    <w:rsid w:val="007B5932"/>
    <w:rsid w:val="007C0460"/>
    <w:rsid w:val="007C5FBE"/>
    <w:rsid w:val="007C7EF8"/>
    <w:rsid w:val="007D0131"/>
    <w:rsid w:val="007D0513"/>
    <w:rsid w:val="007E0971"/>
    <w:rsid w:val="007E1901"/>
    <w:rsid w:val="007E2030"/>
    <w:rsid w:val="007E2434"/>
    <w:rsid w:val="007E39B4"/>
    <w:rsid w:val="007E49E7"/>
    <w:rsid w:val="007E6DC3"/>
    <w:rsid w:val="007E79D8"/>
    <w:rsid w:val="007F0A05"/>
    <w:rsid w:val="007F53C9"/>
    <w:rsid w:val="0080236C"/>
    <w:rsid w:val="00803A4B"/>
    <w:rsid w:val="008151C4"/>
    <w:rsid w:val="00816E35"/>
    <w:rsid w:val="00820010"/>
    <w:rsid w:val="00820237"/>
    <w:rsid w:val="00820786"/>
    <w:rsid w:val="00831626"/>
    <w:rsid w:val="00832DCA"/>
    <w:rsid w:val="0083525D"/>
    <w:rsid w:val="00836D6E"/>
    <w:rsid w:val="00837650"/>
    <w:rsid w:val="00840490"/>
    <w:rsid w:val="00847393"/>
    <w:rsid w:val="00847493"/>
    <w:rsid w:val="008530BC"/>
    <w:rsid w:val="00853306"/>
    <w:rsid w:val="00855CFE"/>
    <w:rsid w:val="00861511"/>
    <w:rsid w:val="0086370D"/>
    <w:rsid w:val="00864B95"/>
    <w:rsid w:val="00864C31"/>
    <w:rsid w:val="00872CAE"/>
    <w:rsid w:val="00877069"/>
    <w:rsid w:val="0088174E"/>
    <w:rsid w:val="00883D6E"/>
    <w:rsid w:val="00884A6E"/>
    <w:rsid w:val="00891018"/>
    <w:rsid w:val="008974A4"/>
    <w:rsid w:val="008A03A2"/>
    <w:rsid w:val="008A41A8"/>
    <w:rsid w:val="008A6C82"/>
    <w:rsid w:val="008B4780"/>
    <w:rsid w:val="008B61DB"/>
    <w:rsid w:val="008B6FBA"/>
    <w:rsid w:val="008C1291"/>
    <w:rsid w:val="008C2F76"/>
    <w:rsid w:val="008C42D3"/>
    <w:rsid w:val="008C6916"/>
    <w:rsid w:val="008D1636"/>
    <w:rsid w:val="008D174E"/>
    <w:rsid w:val="008D1DD0"/>
    <w:rsid w:val="008D769B"/>
    <w:rsid w:val="008E2C89"/>
    <w:rsid w:val="008E2EEF"/>
    <w:rsid w:val="008E599B"/>
    <w:rsid w:val="008E5BD8"/>
    <w:rsid w:val="008F24A0"/>
    <w:rsid w:val="008F6EB0"/>
    <w:rsid w:val="008F7747"/>
    <w:rsid w:val="00900676"/>
    <w:rsid w:val="00900F0F"/>
    <w:rsid w:val="00901F42"/>
    <w:rsid w:val="00906231"/>
    <w:rsid w:val="009142CB"/>
    <w:rsid w:val="0091624C"/>
    <w:rsid w:val="009253C5"/>
    <w:rsid w:val="00930100"/>
    <w:rsid w:val="00932FF1"/>
    <w:rsid w:val="009333AC"/>
    <w:rsid w:val="00934DD1"/>
    <w:rsid w:val="00936454"/>
    <w:rsid w:val="0094351E"/>
    <w:rsid w:val="00950A87"/>
    <w:rsid w:val="00954985"/>
    <w:rsid w:val="00956238"/>
    <w:rsid w:val="00960C9D"/>
    <w:rsid w:val="00960FA7"/>
    <w:rsid w:val="009615E3"/>
    <w:rsid w:val="00962DFB"/>
    <w:rsid w:val="00962EEB"/>
    <w:rsid w:val="00970AE8"/>
    <w:rsid w:val="009773B5"/>
    <w:rsid w:val="009819BA"/>
    <w:rsid w:val="00984394"/>
    <w:rsid w:val="0099626A"/>
    <w:rsid w:val="009965B5"/>
    <w:rsid w:val="009A19BC"/>
    <w:rsid w:val="009A7295"/>
    <w:rsid w:val="009A7CE6"/>
    <w:rsid w:val="009B2DAF"/>
    <w:rsid w:val="009B7D2F"/>
    <w:rsid w:val="009C2BF0"/>
    <w:rsid w:val="009C59D5"/>
    <w:rsid w:val="009D16FE"/>
    <w:rsid w:val="009D2208"/>
    <w:rsid w:val="009D411A"/>
    <w:rsid w:val="009D58FD"/>
    <w:rsid w:val="009D60FE"/>
    <w:rsid w:val="009E4672"/>
    <w:rsid w:val="009E535F"/>
    <w:rsid w:val="009E7653"/>
    <w:rsid w:val="009E76AA"/>
    <w:rsid w:val="009F1620"/>
    <w:rsid w:val="00A004EA"/>
    <w:rsid w:val="00A00CF9"/>
    <w:rsid w:val="00A02082"/>
    <w:rsid w:val="00A02FC4"/>
    <w:rsid w:val="00A03D5F"/>
    <w:rsid w:val="00A05154"/>
    <w:rsid w:val="00A078D3"/>
    <w:rsid w:val="00A07C52"/>
    <w:rsid w:val="00A13356"/>
    <w:rsid w:val="00A14D42"/>
    <w:rsid w:val="00A152B2"/>
    <w:rsid w:val="00A16EEE"/>
    <w:rsid w:val="00A17791"/>
    <w:rsid w:val="00A20614"/>
    <w:rsid w:val="00A221DB"/>
    <w:rsid w:val="00A25B9D"/>
    <w:rsid w:val="00A277F1"/>
    <w:rsid w:val="00A3480A"/>
    <w:rsid w:val="00A34AD5"/>
    <w:rsid w:val="00A52677"/>
    <w:rsid w:val="00A5382E"/>
    <w:rsid w:val="00A53D9D"/>
    <w:rsid w:val="00A64C9F"/>
    <w:rsid w:val="00A72B28"/>
    <w:rsid w:val="00A73D8C"/>
    <w:rsid w:val="00A74022"/>
    <w:rsid w:val="00A92F58"/>
    <w:rsid w:val="00A93AE4"/>
    <w:rsid w:val="00A93DBF"/>
    <w:rsid w:val="00A94017"/>
    <w:rsid w:val="00A94C7E"/>
    <w:rsid w:val="00A950C1"/>
    <w:rsid w:val="00A978D5"/>
    <w:rsid w:val="00AA2662"/>
    <w:rsid w:val="00AA554C"/>
    <w:rsid w:val="00AA6C99"/>
    <w:rsid w:val="00AA77FA"/>
    <w:rsid w:val="00AB01AF"/>
    <w:rsid w:val="00AB1A91"/>
    <w:rsid w:val="00AB4119"/>
    <w:rsid w:val="00AB5BF0"/>
    <w:rsid w:val="00AB63D6"/>
    <w:rsid w:val="00AB7226"/>
    <w:rsid w:val="00AC1AD6"/>
    <w:rsid w:val="00AC621B"/>
    <w:rsid w:val="00AD1281"/>
    <w:rsid w:val="00AD47B1"/>
    <w:rsid w:val="00AD52E4"/>
    <w:rsid w:val="00AD6F44"/>
    <w:rsid w:val="00AE0416"/>
    <w:rsid w:val="00AE1CDC"/>
    <w:rsid w:val="00AE252D"/>
    <w:rsid w:val="00AF133A"/>
    <w:rsid w:val="00AF13B8"/>
    <w:rsid w:val="00AF5865"/>
    <w:rsid w:val="00AF5A57"/>
    <w:rsid w:val="00AF6567"/>
    <w:rsid w:val="00B022C0"/>
    <w:rsid w:val="00B06070"/>
    <w:rsid w:val="00B064CC"/>
    <w:rsid w:val="00B16402"/>
    <w:rsid w:val="00B20371"/>
    <w:rsid w:val="00B21830"/>
    <w:rsid w:val="00B25C6A"/>
    <w:rsid w:val="00B30BF5"/>
    <w:rsid w:val="00B30D30"/>
    <w:rsid w:val="00B4201D"/>
    <w:rsid w:val="00B50208"/>
    <w:rsid w:val="00B51F3F"/>
    <w:rsid w:val="00B56735"/>
    <w:rsid w:val="00B6376E"/>
    <w:rsid w:val="00B64986"/>
    <w:rsid w:val="00B73013"/>
    <w:rsid w:val="00B74D7D"/>
    <w:rsid w:val="00B83942"/>
    <w:rsid w:val="00B840EA"/>
    <w:rsid w:val="00B94182"/>
    <w:rsid w:val="00BA1C49"/>
    <w:rsid w:val="00BA324F"/>
    <w:rsid w:val="00BB0261"/>
    <w:rsid w:val="00BB074E"/>
    <w:rsid w:val="00BB149D"/>
    <w:rsid w:val="00BB2F5F"/>
    <w:rsid w:val="00BB4A81"/>
    <w:rsid w:val="00BC1BBA"/>
    <w:rsid w:val="00BD08F3"/>
    <w:rsid w:val="00BD0BB5"/>
    <w:rsid w:val="00BD6C4C"/>
    <w:rsid w:val="00BE684C"/>
    <w:rsid w:val="00BE6CB7"/>
    <w:rsid w:val="00BF0EDE"/>
    <w:rsid w:val="00BF467C"/>
    <w:rsid w:val="00C03681"/>
    <w:rsid w:val="00C049A0"/>
    <w:rsid w:val="00C053A7"/>
    <w:rsid w:val="00C055DD"/>
    <w:rsid w:val="00C14316"/>
    <w:rsid w:val="00C14DC0"/>
    <w:rsid w:val="00C16327"/>
    <w:rsid w:val="00C17F69"/>
    <w:rsid w:val="00C256BE"/>
    <w:rsid w:val="00C257A6"/>
    <w:rsid w:val="00C27453"/>
    <w:rsid w:val="00C43E80"/>
    <w:rsid w:val="00C449F9"/>
    <w:rsid w:val="00C52AE4"/>
    <w:rsid w:val="00C54713"/>
    <w:rsid w:val="00C56F6F"/>
    <w:rsid w:val="00C57945"/>
    <w:rsid w:val="00C60E23"/>
    <w:rsid w:val="00C61CF6"/>
    <w:rsid w:val="00C73160"/>
    <w:rsid w:val="00C744D1"/>
    <w:rsid w:val="00C7778D"/>
    <w:rsid w:val="00C833D5"/>
    <w:rsid w:val="00C85B23"/>
    <w:rsid w:val="00C86A74"/>
    <w:rsid w:val="00C87865"/>
    <w:rsid w:val="00C906FD"/>
    <w:rsid w:val="00C91ABD"/>
    <w:rsid w:val="00C93BE4"/>
    <w:rsid w:val="00C94CD5"/>
    <w:rsid w:val="00C95224"/>
    <w:rsid w:val="00C97C7F"/>
    <w:rsid w:val="00CA2317"/>
    <w:rsid w:val="00CA46D3"/>
    <w:rsid w:val="00CB01AD"/>
    <w:rsid w:val="00CB187F"/>
    <w:rsid w:val="00CB61C4"/>
    <w:rsid w:val="00CB7D73"/>
    <w:rsid w:val="00CC6058"/>
    <w:rsid w:val="00CD00EB"/>
    <w:rsid w:val="00CD087D"/>
    <w:rsid w:val="00CD544F"/>
    <w:rsid w:val="00CE3C77"/>
    <w:rsid w:val="00CE789B"/>
    <w:rsid w:val="00CF0520"/>
    <w:rsid w:val="00CF3B83"/>
    <w:rsid w:val="00CF7470"/>
    <w:rsid w:val="00D00226"/>
    <w:rsid w:val="00D01B24"/>
    <w:rsid w:val="00D035C2"/>
    <w:rsid w:val="00D1435D"/>
    <w:rsid w:val="00D172B7"/>
    <w:rsid w:val="00D22782"/>
    <w:rsid w:val="00D23415"/>
    <w:rsid w:val="00D24639"/>
    <w:rsid w:val="00D24A2B"/>
    <w:rsid w:val="00D25E71"/>
    <w:rsid w:val="00D268AC"/>
    <w:rsid w:val="00D271A2"/>
    <w:rsid w:val="00D31CD5"/>
    <w:rsid w:val="00D367BD"/>
    <w:rsid w:val="00D52196"/>
    <w:rsid w:val="00D530F8"/>
    <w:rsid w:val="00D53E7D"/>
    <w:rsid w:val="00D548A5"/>
    <w:rsid w:val="00D56D87"/>
    <w:rsid w:val="00D61F63"/>
    <w:rsid w:val="00D63CC9"/>
    <w:rsid w:val="00D7009D"/>
    <w:rsid w:val="00D735C1"/>
    <w:rsid w:val="00D7523C"/>
    <w:rsid w:val="00D76A22"/>
    <w:rsid w:val="00D851A6"/>
    <w:rsid w:val="00D93B1D"/>
    <w:rsid w:val="00D953ED"/>
    <w:rsid w:val="00DA0B77"/>
    <w:rsid w:val="00DA4201"/>
    <w:rsid w:val="00DA5012"/>
    <w:rsid w:val="00DA7F62"/>
    <w:rsid w:val="00DB2D4F"/>
    <w:rsid w:val="00DB37B5"/>
    <w:rsid w:val="00DB4A55"/>
    <w:rsid w:val="00DB4B27"/>
    <w:rsid w:val="00DB7592"/>
    <w:rsid w:val="00DC46E1"/>
    <w:rsid w:val="00DC5253"/>
    <w:rsid w:val="00DC554F"/>
    <w:rsid w:val="00DC6F2E"/>
    <w:rsid w:val="00DD463B"/>
    <w:rsid w:val="00DE2847"/>
    <w:rsid w:val="00DF0C74"/>
    <w:rsid w:val="00DF1014"/>
    <w:rsid w:val="00E02B31"/>
    <w:rsid w:val="00E0639D"/>
    <w:rsid w:val="00E06709"/>
    <w:rsid w:val="00E130BC"/>
    <w:rsid w:val="00E166EC"/>
    <w:rsid w:val="00E17508"/>
    <w:rsid w:val="00E2334D"/>
    <w:rsid w:val="00E275AB"/>
    <w:rsid w:val="00E30488"/>
    <w:rsid w:val="00E30E5A"/>
    <w:rsid w:val="00E33DA8"/>
    <w:rsid w:val="00E33DBE"/>
    <w:rsid w:val="00E35759"/>
    <w:rsid w:val="00E40E5E"/>
    <w:rsid w:val="00E4778F"/>
    <w:rsid w:val="00E51EEC"/>
    <w:rsid w:val="00E51F05"/>
    <w:rsid w:val="00E52FF0"/>
    <w:rsid w:val="00E559F9"/>
    <w:rsid w:val="00E57EFB"/>
    <w:rsid w:val="00E60466"/>
    <w:rsid w:val="00E638B3"/>
    <w:rsid w:val="00E67860"/>
    <w:rsid w:val="00E67CFF"/>
    <w:rsid w:val="00E717D5"/>
    <w:rsid w:val="00E820BB"/>
    <w:rsid w:val="00E8353A"/>
    <w:rsid w:val="00E84A9E"/>
    <w:rsid w:val="00E8512E"/>
    <w:rsid w:val="00E86DC8"/>
    <w:rsid w:val="00E931AC"/>
    <w:rsid w:val="00E935B4"/>
    <w:rsid w:val="00E9521A"/>
    <w:rsid w:val="00EA4614"/>
    <w:rsid w:val="00EA6065"/>
    <w:rsid w:val="00EA60E7"/>
    <w:rsid w:val="00EA79C6"/>
    <w:rsid w:val="00EC0B65"/>
    <w:rsid w:val="00EC5E25"/>
    <w:rsid w:val="00EC6AB0"/>
    <w:rsid w:val="00EC6AD9"/>
    <w:rsid w:val="00ED2443"/>
    <w:rsid w:val="00ED3D25"/>
    <w:rsid w:val="00EE0592"/>
    <w:rsid w:val="00EE0F92"/>
    <w:rsid w:val="00EE1E13"/>
    <w:rsid w:val="00EF383B"/>
    <w:rsid w:val="00EF7FA2"/>
    <w:rsid w:val="00F06DF4"/>
    <w:rsid w:val="00F11CC7"/>
    <w:rsid w:val="00F1215E"/>
    <w:rsid w:val="00F138F7"/>
    <w:rsid w:val="00F25159"/>
    <w:rsid w:val="00F36ABB"/>
    <w:rsid w:val="00F37219"/>
    <w:rsid w:val="00F44166"/>
    <w:rsid w:val="00F447AC"/>
    <w:rsid w:val="00F466E4"/>
    <w:rsid w:val="00F4728E"/>
    <w:rsid w:val="00F62ADC"/>
    <w:rsid w:val="00F64E54"/>
    <w:rsid w:val="00F72BF6"/>
    <w:rsid w:val="00F738FC"/>
    <w:rsid w:val="00F7454E"/>
    <w:rsid w:val="00F7556A"/>
    <w:rsid w:val="00F76324"/>
    <w:rsid w:val="00F80698"/>
    <w:rsid w:val="00F83A33"/>
    <w:rsid w:val="00F8467A"/>
    <w:rsid w:val="00F90AF2"/>
    <w:rsid w:val="00F9136D"/>
    <w:rsid w:val="00F92C88"/>
    <w:rsid w:val="00F94091"/>
    <w:rsid w:val="00FA2FE2"/>
    <w:rsid w:val="00FA4327"/>
    <w:rsid w:val="00FA45C1"/>
    <w:rsid w:val="00FA5763"/>
    <w:rsid w:val="00FA6A29"/>
    <w:rsid w:val="00FA6A49"/>
    <w:rsid w:val="00FB280D"/>
    <w:rsid w:val="00FB31F3"/>
    <w:rsid w:val="00FB38D6"/>
    <w:rsid w:val="00FB5140"/>
    <w:rsid w:val="00FC64E9"/>
    <w:rsid w:val="00FC6D53"/>
    <w:rsid w:val="00FD088D"/>
    <w:rsid w:val="00FD1E46"/>
    <w:rsid w:val="00FD2B7A"/>
    <w:rsid w:val="00FD5655"/>
    <w:rsid w:val="00FD5FE7"/>
    <w:rsid w:val="00FD7C7B"/>
    <w:rsid w:val="00FE0564"/>
    <w:rsid w:val="00FE26C0"/>
    <w:rsid w:val="00FE4955"/>
    <w:rsid w:val="00FF24D0"/>
    <w:rsid w:val="00FF4917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951E5C4-C49A-4541-AE6A-67B28D9A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C82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8E5BD8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E5BD8"/>
    <w:rPr>
      <w:b/>
      <w:sz w:val="36"/>
    </w:rPr>
  </w:style>
  <w:style w:type="table" w:styleId="a3">
    <w:name w:val="Table Grid"/>
    <w:basedOn w:val="a1"/>
    <w:rsid w:val="00131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F587A"/>
    <w:rPr>
      <w:color w:val="0000FF"/>
      <w:u w:val="single"/>
    </w:rPr>
  </w:style>
  <w:style w:type="paragraph" w:styleId="a5">
    <w:name w:val="Balloon Text"/>
    <w:basedOn w:val="a"/>
    <w:link w:val="a6"/>
    <w:rsid w:val="00E063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0639D"/>
    <w:rPr>
      <w:rFonts w:ascii="Tahoma" w:hAnsi="Tahoma" w:cs="Tahoma"/>
      <w:sz w:val="16"/>
      <w:szCs w:val="16"/>
    </w:rPr>
  </w:style>
  <w:style w:type="character" w:customStyle="1" w:styleId="iceouttxt12">
    <w:name w:val="iceouttxt12"/>
    <w:rsid w:val="00B73013"/>
    <w:rPr>
      <w:rFonts w:ascii="Arial" w:hAnsi="Arial" w:cs="Arial" w:hint="default"/>
      <w:vanish w:val="0"/>
      <w:webHidden w:val="0"/>
      <w:color w:val="666666"/>
      <w:sz w:val="17"/>
      <w:szCs w:val="17"/>
      <w:specVanish w:val="0"/>
    </w:rPr>
  </w:style>
  <w:style w:type="character" w:customStyle="1" w:styleId="iceouttxt60">
    <w:name w:val="iceouttxt60"/>
    <w:rsid w:val="00B73013"/>
    <w:rPr>
      <w:rFonts w:ascii="Arial" w:hAnsi="Arial" w:cs="Arial" w:hint="default"/>
      <w:color w:val="666666"/>
      <w:sz w:val="17"/>
      <w:szCs w:val="17"/>
    </w:rPr>
  </w:style>
  <w:style w:type="paragraph" w:styleId="a7">
    <w:name w:val="header"/>
    <w:basedOn w:val="a"/>
    <w:link w:val="a8"/>
    <w:uiPriority w:val="99"/>
    <w:rsid w:val="006216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1610"/>
  </w:style>
  <w:style w:type="paragraph" w:styleId="a9">
    <w:name w:val="footer"/>
    <w:basedOn w:val="a"/>
    <w:link w:val="aa"/>
    <w:rsid w:val="006216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21610"/>
  </w:style>
  <w:style w:type="character" w:customStyle="1" w:styleId="iceouttxt5">
    <w:name w:val="iceouttxt5"/>
    <w:rsid w:val="006209C2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DC113-EE04-4BF8-8859-3E58FD88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Аулова Марина Витальевна</cp:lastModifiedBy>
  <cp:revision>4</cp:revision>
  <cp:lastPrinted>2024-12-18T08:28:00Z</cp:lastPrinted>
  <dcterms:created xsi:type="dcterms:W3CDTF">2024-12-27T08:21:00Z</dcterms:created>
  <dcterms:modified xsi:type="dcterms:W3CDTF">2024-12-27T14:13:00Z</dcterms:modified>
</cp:coreProperties>
</file>