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679" w:rsidRDefault="00AE1CDC">
      <w:r>
        <w:t>На бланке организации</w:t>
      </w:r>
    </w:p>
    <w:p w:rsidR="00AE1CDC" w:rsidRDefault="00AE1CDC"/>
    <w:p w:rsidR="00AE1CDC" w:rsidRDefault="00AE1CDC"/>
    <w:p w:rsidR="00151A44" w:rsidRDefault="00151A44"/>
    <w:p w:rsidR="00151A44" w:rsidRDefault="00151A44"/>
    <w:p w:rsidR="00151A44" w:rsidRDefault="00151A44"/>
    <w:p w:rsidR="00AE1CDC" w:rsidRPr="00151A44" w:rsidRDefault="00151A44" w:rsidP="00151A44">
      <w:pPr>
        <w:jc w:val="center"/>
        <w:rPr>
          <w:rFonts w:ascii="Times New Roman" w:hAnsi="Times New Roman" w:cs="Times New Roman"/>
          <w:sz w:val="28"/>
          <w:szCs w:val="28"/>
        </w:rPr>
      </w:pPr>
      <w:r w:rsidRPr="00151A44">
        <w:rPr>
          <w:rFonts w:ascii="Times New Roman" w:hAnsi="Times New Roman" w:cs="Times New Roman"/>
          <w:sz w:val="28"/>
          <w:szCs w:val="28"/>
        </w:rPr>
        <w:t>Обязательство</w:t>
      </w:r>
    </w:p>
    <w:p w:rsidR="00151A44" w:rsidRDefault="00151A44" w:rsidP="00151A4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151A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…… обязуется обеспечить в</w:t>
      </w:r>
      <w:r w:rsidRPr="00151A4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ременное размещение и временное проживание туристов в создаваемых за счет средств субсидии модульных некапитальных средствах размещения не менее 3 лет </w:t>
      </w:r>
      <w:r w:rsidRPr="00435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4353C6" w:rsidRPr="004353C6">
        <w:rPr>
          <w:rFonts w:ascii="Times New Roman" w:hAnsi="Times New Roman" w:cs="Times New Roman"/>
          <w:sz w:val="28"/>
          <w:szCs w:val="28"/>
        </w:rPr>
        <w:t>даты ввода в эксплуатацию номеров в модульных некапитальных средств размещения</w:t>
      </w:r>
      <w:r w:rsidR="004353C6">
        <w:rPr>
          <w:sz w:val="28"/>
          <w:szCs w:val="28"/>
        </w:rPr>
        <w:t>.</w:t>
      </w:r>
      <w:proofErr w:type="gramEnd"/>
    </w:p>
    <w:p w:rsidR="00151A44" w:rsidRDefault="00151A44" w:rsidP="00151A4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51A44" w:rsidRDefault="00151A44" w:rsidP="00151A4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51A44" w:rsidRPr="002C551F" w:rsidRDefault="00151A44" w:rsidP="00151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C551F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Подпись, печать</w:t>
      </w:r>
    </w:p>
    <w:p w:rsidR="00AE1CDC" w:rsidRDefault="00AE1CDC"/>
    <w:sectPr w:rsidR="00AE1CDC" w:rsidSect="00D52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CDC"/>
    <w:rsid w:val="00057C93"/>
    <w:rsid w:val="00151A44"/>
    <w:rsid w:val="002C551F"/>
    <w:rsid w:val="004353C6"/>
    <w:rsid w:val="004819A7"/>
    <w:rsid w:val="0062341E"/>
    <w:rsid w:val="006D11C2"/>
    <w:rsid w:val="00AE1CDC"/>
    <w:rsid w:val="00AE687D"/>
    <w:rsid w:val="00CD4CAD"/>
    <w:rsid w:val="00D52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max_p</dc:creator>
  <cp:keywords/>
  <dc:description/>
  <cp:lastModifiedBy>max_p</cp:lastModifiedBy>
  <cp:revision>8</cp:revision>
  <dcterms:created xsi:type="dcterms:W3CDTF">2024-07-24T08:27:00Z</dcterms:created>
  <dcterms:modified xsi:type="dcterms:W3CDTF">2025-01-09T06:59:00Z</dcterms:modified>
</cp:coreProperties>
</file>