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11BA5" w:rsidRDefault="00306CAE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B42F14" w:rsidRDefault="00306CAE" w:rsidP="00C87496">
      <w:pPr>
        <w:jc w:val="center"/>
      </w:pPr>
      <w:r>
        <w:t>о</w:t>
      </w:r>
      <w:bookmarkStart w:id="0" w:name="_GoBack"/>
      <w:bookmarkEnd w:id="0"/>
      <w:r w:rsidR="00866CA4">
        <w:t>т</w:t>
      </w:r>
      <w:r>
        <w:t xml:space="preserve"> </w:t>
      </w:r>
      <w:r>
        <w:rPr>
          <w:i/>
          <w:szCs w:val="28"/>
          <w:u w:val="single"/>
        </w:rPr>
        <w:t xml:space="preserve">15.03.2023   № </w:t>
      </w:r>
      <w:r>
        <w:rPr>
          <w:i/>
          <w:szCs w:val="28"/>
          <w:u w:val="single"/>
        </w:rPr>
        <w:t>503</w:t>
      </w:r>
      <w:r>
        <w:rPr>
          <w:i/>
          <w:szCs w:val="28"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D756D4" w:rsidRDefault="00D756D4" w:rsidP="00C87496">
      <w:pPr>
        <w:jc w:val="center"/>
      </w:pPr>
    </w:p>
    <w:p w:rsidR="00866CA4" w:rsidRDefault="00866CA4" w:rsidP="00C87496">
      <w:pPr>
        <w:jc w:val="center"/>
      </w:pPr>
    </w:p>
    <w:p w:rsidR="000120F6" w:rsidRDefault="006F0C6A" w:rsidP="000120F6">
      <w:pPr>
        <w:jc w:val="center"/>
        <w:rPr>
          <w:b/>
        </w:rPr>
      </w:pPr>
      <w:r>
        <w:rPr>
          <w:b/>
        </w:rPr>
        <w:t xml:space="preserve">О </w:t>
      </w:r>
      <w:r w:rsidR="00510060">
        <w:rPr>
          <w:b/>
        </w:rPr>
        <w:t>прекращении</w:t>
      </w:r>
      <w:r>
        <w:rPr>
          <w:b/>
        </w:rPr>
        <w:t xml:space="preserve">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71064B">
        <w:rPr>
          <w:b/>
        </w:rPr>
        <w:t>в г. Майкопе</w:t>
      </w:r>
      <w:r w:rsidR="008936DD">
        <w:rPr>
          <w:b/>
        </w:rPr>
        <w:t xml:space="preserve"> </w:t>
      </w:r>
      <w:r w:rsidR="00B42F14">
        <w:rPr>
          <w:b/>
        </w:rPr>
        <w:t>19</w:t>
      </w:r>
      <w:r w:rsidR="00C04B67">
        <w:rPr>
          <w:b/>
        </w:rPr>
        <w:t>.03.2023</w:t>
      </w:r>
    </w:p>
    <w:p w:rsidR="00C87496" w:rsidRDefault="00C87496" w:rsidP="00C87496"/>
    <w:p w:rsidR="00866CA4" w:rsidRDefault="00866CA4" w:rsidP="00C87496"/>
    <w:p w:rsidR="00D756D4" w:rsidRPr="00C87496" w:rsidRDefault="00D756D4" w:rsidP="00C87496"/>
    <w:p w:rsidR="00B42F14" w:rsidRPr="00866CA4" w:rsidRDefault="002D6C3C" w:rsidP="00B42F14">
      <w:pPr>
        <w:ind w:firstLine="709"/>
        <w:jc w:val="both"/>
      </w:pPr>
      <w:r>
        <w:t>Согласно Календарному плану</w:t>
      </w:r>
      <w:r w:rsidR="00603FEA">
        <w:t xml:space="preserve"> проведения спортивных мероприятий на 202</w:t>
      </w:r>
      <w:r w:rsidR="00B42F14">
        <w:t>3</w:t>
      </w:r>
      <w:r w:rsidR="00603FEA">
        <w:t xml:space="preserve"> год в Республике Адыгея, в связи </w:t>
      </w:r>
      <w:r w:rsidR="00603FEA" w:rsidRPr="003A69AC">
        <w:t xml:space="preserve">с проведением Первенства </w:t>
      </w:r>
      <w:r w:rsidR="00603FEA">
        <w:t xml:space="preserve">города Майкопа по </w:t>
      </w:r>
      <w:r w:rsidR="00B42F14" w:rsidRPr="00B42F14">
        <w:t>велосипед</w:t>
      </w:r>
      <w:r w:rsidR="00B42F14">
        <w:t>н</w:t>
      </w:r>
      <w:r w:rsidR="00BC1257">
        <w:t xml:space="preserve">ому спорту – шоссе, посвящённого </w:t>
      </w:r>
      <w:r w:rsidR="00B42F14">
        <w:t>воссоединению Крыма с Россией</w:t>
      </w:r>
      <w:r w:rsidR="00B42F14" w:rsidRPr="00866CA4">
        <w:t>:</w:t>
      </w:r>
    </w:p>
    <w:p w:rsidR="000120F6" w:rsidRPr="000120F6" w:rsidRDefault="004C556E" w:rsidP="004C556E">
      <w:pPr>
        <w:pStyle w:val="a7"/>
        <w:ind w:left="0" w:firstLine="709"/>
        <w:jc w:val="both"/>
      </w:pPr>
      <w:r>
        <w:rPr>
          <w:szCs w:val="28"/>
        </w:rPr>
        <w:t>1.</w:t>
      </w:r>
      <w:r w:rsidR="00AE2616">
        <w:rPr>
          <w:szCs w:val="28"/>
        </w:rPr>
        <w:t xml:space="preserve"> </w:t>
      </w:r>
      <w:r w:rsidR="00A72088">
        <w:rPr>
          <w:szCs w:val="28"/>
        </w:rPr>
        <w:t>Прекратить</w:t>
      </w:r>
      <w:r w:rsidR="00603FEA" w:rsidRPr="004C556E">
        <w:rPr>
          <w:szCs w:val="28"/>
        </w:rPr>
        <w:t xml:space="preserve"> движение транспорта</w:t>
      </w:r>
      <w:r w:rsidR="00A72088">
        <w:rPr>
          <w:szCs w:val="28"/>
        </w:rPr>
        <w:t xml:space="preserve"> в г. Майкопе с 10</w:t>
      </w:r>
      <w:r w:rsidR="00A72088" w:rsidRPr="000120F6">
        <w:rPr>
          <w:szCs w:val="28"/>
        </w:rPr>
        <w:t xml:space="preserve">:00 </w:t>
      </w:r>
      <w:r w:rsidR="00A72088">
        <w:rPr>
          <w:szCs w:val="28"/>
        </w:rPr>
        <w:t>до 15</w:t>
      </w:r>
      <w:r w:rsidR="00A72088" w:rsidRPr="000120F6">
        <w:rPr>
          <w:szCs w:val="28"/>
        </w:rPr>
        <w:t xml:space="preserve">:00 </w:t>
      </w:r>
      <w:r w:rsidR="00A72088">
        <w:rPr>
          <w:szCs w:val="28"/>
        </w:rPr>
        <w:t xml:space="preserve">часов </w:t>
      </w:r>
      <w:r w:rsidR="00A72088" w:rsidRPr="00B42F14">
        <w:rPr>
          <w:szCs w:val="28"/>
        </w:rPr>
        <w:t>19</w:t>
      </w:r>
      <w:r w:rsidR="00A72088">
        <w:rPr>
          <w:szCs w:val="28"/>
        </w:rPr>
        <w:t>.03.2023</w:t>
      </w:r>
      <w:r w:rsidR="000120F6" w:rsidRPr="004C556E">
        <w:rPr>
          <w:szCs w:val="28"/>
        </w:rPr>
        <w:t>:</w:t>
      </w:r>
    </w:p>
    <w:p w:rsidR="00603FEA" w:rsidRPr="000120F6" w:rsidRDefault="00D756D4" w:rsidP="00AE2616">
      <w:pPr>
        <w:pStyle w:val="a7"/>
        <w:ind w:left="0" w:firstLine="709"/>
        <w:jc w:val="both"/>
      </w:pPr>
      <w:r>
        <w:rPr>
          <w:szCs w:val="28"/>
        </w:rPr>
        <w:t xml:space="preserve">- </w:t>
      </w:r>
      <w:r w:rsidR="000120F6" w:rsidRPr="000120F6">
        <w:rPr>
          <w:szCs w:val="28"/>
        </w:rPr>
        <w:t>по ул. Я.</w:t>
      </w:r>
      <w:r w:rsidR="0016232E">
        <w:rPr>
          <w:szCs w:val="28"/>
        </w:rPr>
        <w:t xml:space="preserve"> </w:t>
      </w:r>
      <w:proofErr w:type="spellStart"/>
      <w:r w:rsidR="000120F6" w:rsidRPr="000120F6">
        <w:rPr>
          <w:szCs w:val="28"/>
        </w:rPr>
        <w:t>Коблева</w:t>
      </w:r>
      <w:proofErr w:type="spellEnd"/>
      <w:r w:rsidR="000120F6" w:rsidRPr="000120F6">
        <w:rPr>
          <w:szCs w:val="28"/>
        </w:rPr>
        <w:t xml:space="preserve"> на отрезке от ул. Остапенко до ул. Гарина</w:t>
      </w:r>
      <w:r w:rsidR="000120F6" w:rsidRPr="0016232E">
        <w:rPr>
          <w:szCs w:val="28"/>
        </w:rPr>
        <w:t>;</w:t>
      </w:r>
    </w:p>
    <w:p w:rsidR="000120F6" w:rsidRPr="000120F6" w:rsidRDefault="00D756D4" w:rsidP="00AE2616">
      <w:pPr>
        <w:pStyle w:val="a7"/>
        <w:ind w:left="0" w:firstLine="709"/>
        <w:jc w:val="both"/>
      </w:pPr>
      <w:r>
        <w:rPr>
          <w:szCs w:val="28"/>
        </w:rPr>
        <w:t xml:space="preserve">- </w:t>
      </w:r>
      <w:r w:rsidR="000120F6">
        <w:rPr>
          <w:szCs w:val="28"/>
        </w:rPr>
        <w:t>по ул. Гарина на отрезке от</w:t>
      </w:r>
      <w:r w:rsidR="000120F6" w:rsidRPr="000120F6">
        <w:rPr>
          <w:szCs w:val="28"/>
        </w:rPr>
        <w:t xml:space="preserve"> </w:t>
      </w:r>
      <w:r w:rsidR="000120F6">
        <w:rPr>
          <w:szCs w:val="28"/>
        </w:rPr>
        <w:t>ул. Я.</w:t>
      </w:r>
      <w:r w:rsidR="0016232E">
        <w:rPr>
          <w:szCs w:val="28"/>
        </w:rPr>
        <w:t xml:space="preserve"> </w:t>
      </w:r>
      <w:proofErr w:type="spellStart"/>
      <w:r w:rsidR="000120F6">
        <w:rPr>
          <w:szCs w:val="28"/>
        </w:rPr>
        <w:t>Коблева</w:t>
      </w:r>
      <w:proofErr w:type="spellEnd"/>
      <w:r w:rsidR="000120F6">
        <w:rPr>
          <w:szCs w:val="28"/>
        </w:rPr>
        <w:t xml:space="preserve"> до ул. </w:t>
      </w:r>
      <w:r w:rsidR="0071064B">
        <w:rPr>
          <w:szCs w:val="28"/>
        </w:rPr>
        <w:t>12 М</w:t>
      </w:r>
      <w:r w:rsidR="000120F6">
        <w:rPr>
          <w:szCs w:val="28"/>
        </w:rPr>
        <w:t>арта</w:t>
      </w:r>
      <w:r w:rsidR="000120F6" w:rsidRPr="000120F6">
        <w:rPr>
          <w:szCs w:val="28"/>
        </w:rPr>
        <w:t>;</w:t>
      </w:r>
    </w:p>
    <w:p w:rsidR="000120F6" w:rsidRPr="000120F6" w:rsidRDefault="00D756D4" w:rsidP="00AE2616">
      <w:pPr>
        <w:pStyle w:val="a7"/>
        <w:ind w:left="0" w:firstLine="709"/>
        <w:jc w:val="both"/>
      </w:pPr>
      <w:r>
        <w:rPr>
          <w:szCs w:val="28"/>
        </w:rPr>
        <w:t xml:space="preserve">- </w:t>
      </w:r>
      <w:r w:rsidR="000120F6">
        <w:rPr>
          <w:szCs w:val="28"/>
        </w:rPr>
        <w:t>по ул. 12 Марта на отрезке от</w:t>
      </w:r>
      <w:r w:rsidR="000120F6" w:rsidRPr="000120F6">
        <w:rPr>
          <w:szCs w:val="28"/>
        </w:rPr>
        <w:t xml:space="preserve"> </w:t>
      </w:r>
      <w:r>
        <w:rPr>
          <w:szCs w:val="28"/>
        </w:rPr>
        <w:t xml:space="preserve">ул. Гарина </w:t>
      </w:r>
      <w:r w:rsidR="000120F6">
        <w:rPr>
          <w:szCs w:val="28"/>
        </w:rPr>
        <w:t>до ул. Остапенко</w:t>
      </w:r>
      <w:r w:rsidR="000120F6" w:rsidRPr="00D756D4">
        <w:rPr>
          <w:szCs w:val="28"/>
        </w:rPr>
        <w:t>;</w:t>
      </w:r>
    </w:p>
    <w:p w:rsidR="000120F6" w:rsidRPr="00E81A0E" w:rsidRDefault="00D756D4" w:rsidP="00AE2616">
      <w:pPr>
        <w:pStyle w:val="a7"/>
        <w:ind w:left="0" w:firstLine="709"/>
        <w:jc w:val="both"/>
      </w:pPr>
      <w:r>
        <w:rPr>
          <w:szCs w:val="28"/>
        </w:rPr>
        <w:t>- </w:t>
      </w:r>
      <w:r w:rsidR="000120F6">
        <w:rPr>
          <w:szCs w:val="28"/>
        </w:rPr>
        <w:t>по ул. Васильева на отрезке от</w:t>
      </w:r>
      <w:r w:rsidR="000120F6" w:rsidRPr="000120F6">
        <w:rPr>
          <w:szCs w:val="28"/>
        </w:rPr>
        <w:t xml:space="preserve"> </w:t>
      </w:r>
      <w:r>
        <w:rPr>
          <w:szCs w:val="28"/>
        </w:rPr>
        <w:t xml:space="preserve">ул. 12 Марта </w:t>
      </w:r>
      <w:r w:rsidR="000120F6">
        <w:rPr>
          <w:szCs w:val="28"/>
        </w:rPr>
        <w:t>до ул. Я.</w:t>
      </w:r>
      <w:r w:rsidR="0016232E">
        <w:rPr>
          <w:szCs w:val="28"/>
        </w:rPr>
        <w:t xml:space="preserve"> </w:t>
      </w:r>
      <w:proofErr w:type="spellStart"/>
      <w:r w:rsidR="000120F6">
        <w:rPr>
          <w:szCs w:val="28"/>
        </w:rPr>
        <w:t>Коблева</w:t>
      </w:r>
      <w:proofErr w:type="spellEnd"/>
      <w:r w:rsidR="000120F6">
        <w:rPr>
          <w:szCs w:val="28"/>
        </w:rPr>
        <w:t xml:space="preserve"> </w:t>
      </w:r>
    </w:p>
    <w:p w:rsidR="00603FEA" w:rsidRDefault="004C556E" w:rsidP="004C556E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AE2616">
        <w:rPr>
          <w:szCs w:val="28"/>
        </w:rPr>
        <w:t xml:space="preserve"> </w:t>
      </w:r>
      <w:r w:rsidR="00603FEA" w:rsidRPr="005B26EF">
        <w:rPr>
          <w:szCs w:val="28"/>
        </w:rPr>
        <w:t>Рекомендовать ответственному за проведение соревнований</w:t>
      </w:r>
      <w:r w:rsidR="00603FEA">
        <w:rPr>
          <w:szCs w:val="28"/>
        </w:rPr>
        <w:t xml:space="preserve"> </w:t>
      </w:r>
      <w:r w:rsidR="00AE2616">
        <w:rPr>
          <w:szCs w:val="28"/>
        </w:rPr>
        <w:br/>
      </w:r>
      <w:r w:rsidR="00F21173">
        <w:rPr>
          <w:szCs w:val="28"/>
        </w:rPr>
        <w:t>(</w:t>
      </w:r>
      <w:r w:rsidR="00603FEA" w:rsidRPr="005B26EF">
        <w:rPr>
          <w:szCs w:val="28"/>
        </w:rPr>
        <w:t>А.М</w:t>
      </w:r>
      <w:r w:rsidR="00866CA4">
        <w:rPr>
          <w:szCs w:val="28"/>
        </w:rPr>
        <w:t>.</w:t>
      </w:r>
      <w:r w:rsidR="00866CA4" w:rsidRPr="00866CA4">
        <w:rPr>
          <w:szCs w:val="28"/>
        </w:rPr>
        <w:t xml:space="preserve"> </w:t>
      </w:r>
      <w:r w:rsidR="00866CA4">
        <w:rPr>
          <w:szCs w:val="28"/>
        </w:rPr>
        <w:t>Воронов</w:t>
      </w:r>
      <w:r w:rsidR="00603FEA" w:rsidRPr="005B26EF">
        <w:rPr>
          <w:szCs w:val="28"/>
        </w:rPr>
        <w:t xml:space="preserve">) уведомить отдел ГИБДД ОМВД России по г. Майкопу о дате, месте и времени проведения соревнований, </w:t>
      </w:r>
      <w:r w:rsidR="00603FEA">
        <w:rPr>
          <w:szCs w:val="28"/>
        </w:rPr>
        <w:t>направив</w:t>
      </w:r>
      <w:r w:rsidR="002D6C3C">
        <w:rPr>
          <w:szCs w:val="28"/>
        </w:rPr>
        <w:t xml:space="preserve"> копию настоящего распоряжения</w:t>
      </w:r>
      <w:r w:rsidR="00603FEA">
        <w:rPr>
          <w:szCs w:val="28"/>
        </w:rPr>
        <w:t>.</w:t>
      </w:r>
    </w:p>
    <w:p w:rsidR="00603FEA" w:rsidRPr="000120F6" w:rsidRDefault="004C556E" w:rsidP="004C556E">
      <w:pPr>
        <w:ind w:firstLine="709"/>
        <w:jc w:val="both"/>
        <w:rPr>
          <w:szCs w:val="28"/>
        </w:rPr>
      </w:pPr>
      <w:r>
        <w:t>3.</w:t>
      </w:r>
      <w:r w:rsidR="00AE2616">
        <w:t> </w:t>
      </w:r>
      <w:r w:rsidR="000120F6">
        <w:t>Рекомендовать руководителям ООО «</w:t>
      </w:r>
      <w:proofErr w:type="spellStart"/>
      <w:r w:rsidR="000120F6">
        <w:t>Майкоптранс</w:t>
      </w:r>
      <w:proofErr w:type="spellEnd"/>
      <w:r w:rsidR="000120F6">
        <w:t xml:space="preserve">» </w:t>
      </w:r>
      <w:r w:rsidR="00D756D4">
        <w:br/>
      </w:r>
      <w:r w:rsidR="006F72CB">
        <w:t>(А</w:t>
      </w:r>
      <w:r w:rsidR="00EB5C96">
        <w:t>.Ю</w:t>
      </w:r>
      <w:r w:rsidR="00866CA4">
        <w:t>.</w:t>
      </w:r>
      <w:r w:rsidR="00866CA4" w:rsidRPr="00866CA4">
        <w:t xml:space="preserve"> </w:t>
      </w:r>
      <w:proofErr w:type="spellStart"/>
      <w:r w:rsidR="00866CA4">
        <w:t>Схаляхо</w:t>
      </w:r>
      <w:proofErr w:type="spellEnd"/>
      <w:r w:rsidR="000120F6">
        <w:t xml:space="preserve">), ИП </w:t>
      </w:r>
      <w:proofErr w:type="spellStart"/>
      <w:r w:rsidR="000120F6">
        <w:t>Мугу</w:t>
      </w:r>
      <w:proofErr w:type="spellEnd"/>
      <w:r w:rsidR="00A72088">
        <w:t xml:space="preserve"> Э.Я.</w:t>
      </w:r>
      <w:r w:rsidR="000120F6">
        <w:t xml:space="preserve"> разработать временные схемы движения транспорта автобусных маршрутов на время </w:t>
      </w:r>
      <w:r w:rsidR="001F1168">
        <w:t>прекращения</w:t>
      </w:r>
      <w:r w:rsidR="000120F6">
        <w:t xml:space="preserve"> движения на отрезках у</w:t>
      </w:r>
      <w:r w:rsidR="007B0BE7">
        <w:t>лиц в г. Майкопе согласно пункту</w:t>
      </w:r>
      <w:r w:rsidR="000120F6">
        <w:t xml:space="preserve"> 1 настоящего распоряжения, согласовать и утвердить их в установленном порядке.</w:t>
      </w:r>
    </w:p>
    <w:p w:rsidR="00603FEA" w:rsidRPr="005B26EF" w:rsidRDefault="004C556E" w:rsidP="004C556E">
      <w:pPr>
        <w:ind w:firstLine="709"/>
        <w:jc w:val="both"/>
        <w:rPr>
          <w:szCs w:val="28"/>
        </w:rPr>
      </w:pPr>
      <w:r>
        <w:t xml:space="preserve">4. Разместить </w:t>
      </w:r>
      <w:r w:rsidR="00603FEA">
        <w:t>настоящее распоряжение на официальном сайте Администрации муниципального образования «Город Майкоп»</w:t>
      </w:r>
      <w:r w:rsidR="00603FEA" w:rsidRPr="005B26EF">
        <w:rPr>
          <w:szCs w:val="28"/>
        </w:rPr>
        <w:t>.</w:t>
      </w:r>
    </w:p>
    <w:p w:rsidR="00603FEA" w:rsidRDefault="004C556E" w:rsidP="004C556E">
      <w:pPr>
        <w:ind w:left="851" w:hanging="142"/>
        <w:jc w:val="both"/>
        <w:rPr>
          <w:szCs w:val="28"/>
        </w:rPr>
      </w:pPr>
      <w:r>
        <w:t xml:space="preserve">5. </w:t>
      </w:r>
      <w:r w:rsidR="00603FEA"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866CA4" w:rsidRDefault="00866CA4" w:rsidP="00116066">
      <w:pPr>
        <w:jc w:val="both"/>
      </w:pPr>
    </w:p>
    <w:p w:rsidR="006C35F7" w:rsidRDefault="006C35F7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866CA4" w:rsidP="006C35F7">
      <w:pPr>
        <w:ind w:right="-1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4347210</wp:posOffset>
            </wp:positionH>
            <wp:positionV relativeFrom="margin">
              <wp:posOffset>9183551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</w:t>
      </w:r>
      <w:r w:rsidR="003719BB">
        <w:rPr>
          <w:szCs w:val="28"/>
        </w:rPr>
        <w:t xml:space="preserve">             </w:t>
      </w:r>
      <w:r w:rsidR="00511BA5">
        <w:rPr>
          <w:szCs w:val="28"/>
        </w:rPr>
        <w:t xml:space="preserve">     </w:t>
      </w:r>
      <w:r w:rsidR="003719BB">
        <w:rPr>
          <w:szCs w:val="28"/>
        </w:rPr>
        <w:t xml:space="preserve"> </w:t>
      </w:r>
      <w:r w:rsidR="006C35F7">
        <w:rPr>
          <w:szCs w:val="28"/>
        </w:rPr>
        <w:t xml:space="preserve">   </w:t>
      </w:r>
      <w:r w:rsidR="003719BB">
        <w:rPr>
          <w:szCs w:val="28"/>
        </w:rPr>
        <w:t xml:space="preserve">            </w:t>
      </w:r>
      <w:r w:rsidR="00CF2084">
        <w:rPr>
          <w:szCs w:val="28"/>
        </w:rPr>
        <w:t>Г.</w:t>
      </w:r>
      <w:r w:rsidR="006C35F7">
        <w:rPr>
          <w:szCs w:val="28"/>
        </w:rPr>
        <w:t>А.</w:t>
      </w:r>
      <w:r w:rsidR="00CF2084">
        <w:rPr>
          <w:szCs w:val="28"/>
        </w:rPr>
        <w:t xml:space="preserve"> Митрофанов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69BD"/>
    <w:multiLevelType w:val="hybridMultilevel"/>
    <w:tmpl w:val="DF729FA6"/>
    <w:lvl w:ilvl="0" w:tplc="DC60F0D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7773"/>
    <w:multiLevelType w:val="hybridMultilevel"/>
    <w:tmpl w:val="EEA24392"/>
    <w:lvl w:ilvl="0" w:tplc="71EE5B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A1B0AB7"/>
    <w:multiLevelType w:val="multilevel"/>
    <w:tmpl w:val="97FE71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4EEB4309"/>
    <w:multiLevelType w:val="multilevel"/>
    <w:tmpl w:val="97FE71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 w15:restartNumberingAfterBreak="0">
    <w:nsid w:val="60567DD7"/>
    <w:multiLevelType w:val="hybridMultilevel"/>
    <w:tmpl w:val="E174AA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5811"/>
    <w:rsid w:val="00007906"/>
    <w:rsid w:val="000120F6"/>
    <w:rsid w:val="000220C4"/>
    <w:rsid w:val="00026CA4"/>
    <w:rsid w:val="00036571"/>
    <w:rsid w:val="00047E97"/>
    <w:rsid w:val="000C01E9"/>
    <w:rsid w:val="000C3F64"/>
    <w:rsid w:val="000D6D7E"/>
    <w:rsid w:val="000E045B"/>
    <w:rsid w:val="00107131"/>
    <w:rsid w:val="00116066"/>
    <w:rsid w:val="001405C2"/>
    <w:rsid w:val="00143EDA"/>
    <w:rsid w:val="00146D9F"/>
    <w:rsid w:val="00153EF2"/>
    <w:rsid w:val="0016232E"/>
    <w:rsid w:val="00185402"/>
    <w:rsid w:val="00186A51"/>
    <w:rsid w:val="001B50C6"/>
    <w:rsid w:val="001C1F03"/>
    <w:rsid w:val="001E3EE0"/>
    <w:rsid w:val="001F1168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2D6C3C"/>
    <w:rsid w:val="00306CAE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4C556E"/>
    <w:rsid w:val="00507CA1"/>
    <w:rsid w:val="00510060"/>
    <w:rsid w:val="00511BA5"/>
    <w:rsid w:val="00513776"/>
    <w:rsid w:val="00530FC7"/>
    <w:rsid w:val="00532291"/>
    <w:rsid w:val="005358F8"/>
    <w:rsid w:val="00546765"/>
    <w:rsid w:val="00551587"/>
    <w:rsid w:val="0056678C"/>
    <w:rsid w:val="005719A2"/>
    <w:rsid w:val="00594E82"/>
    <w:rsid w:val="005B26EF"/>
    <w:rsid w:val="005E46C0"/>
    <w:rsid w:val="006035D8"/>
    <w:rsid w:val="00603FEA"/>
    <w:rsid w:val="006116D4"/>
    <w:rsid w:val="00612150"/>
    <w:rsid w:val="0062690D"/>
    <w:rsid w:val="00641731"/>
    <w:rsid w:val="00643B2A"/>
    <w:rsid w:val="0066192C"/>
    <w:rsid w:val="00665A26"/>
    <w:rsid w:val="006C35F7"/>
    <w:rsid w:val="006D22D2"/>
    <w:rsid w:val="006F0C6A"/>
    <w:rsid w:val="006F72CB"/>
    <w:rsid w:val="0071064B"/>
    <w:rsid w:val="00712919"/>
    <w:rsid w:val="00722B57"/>
    <w:rsid w:val="00733A47"/>
    <w:rsid w:val="007342B5"/>
    <w:rsid w:val="00736570"/>
    <w:rsid w:val="00743669"/>
    <w:rsid w:val="007646CC"/>
    <w:rsid w:val="00780B49"/>
    <w:rsid w:val="00796BD9"/>
    <w:rsid w:val="007A15FB"/>
    <w:rsid w:val="007B0BE7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66CA4"/>
    <w:rsid w:val="00881C12"/>
    <w:rsid w:val="008936DD"/>
    <w:rsid w:val="00912BA9"/>
    <w:rsid w:val="00915735"/>
    <w:rsid w:val="00937FC6"/>
    <w:rsid w:val="009819E9"/>
    <w:rsid w:val="00985286"/>
    <w:rsid w:val="009C7BAB"/>
    <w:rsid w:val="009E3D55"/>
    <w:rsid w:val="009F08E2"/>
    <w:rsid w:val="009F5CAA"/>
    <w:rsid w:val="00A3598E"/>
    <w:rsid w:val="00A5214B"/>
    <w:rsid w:val="00A62C52"/>
    <w:rsid w:val="00A71D16"/>
    <w:rsid w:val="00A72088"/>
    <w:rsid w:val="00A731B9"/>
    <w:rsid w:val="00A77CB8"/>
    <w:rsid w:val="00A920D4"/>
    <w:rsid w:val="00A94F41"/>
    <w:rsid w:val="00AD58EE"/>
    <w:rsid w:val="00AE2616"/>
    <w:rsid w:val="00B260E7"/>
    <w:rsid w:val="00B263B5"/>
    <w:rsid w:val="00B42F14"/>
    <w:rsid w:val="00B5449B"/>
    <w:rsid w:val="00B63ADF"/>
    <w:rsid w:val="00B80965"/>
    <w:rsid w:val="00B9236F"/>
    <w:rsid w:val="00B97D2A"/>
    <w:rsid w:val="00BA13A9"/>
    <w:rsid w:val="00BB3F17"/>
    <w:rsid w:val="00BB6323"/>
    <w:rsid w:val="00BC1257"/>
    <w:rsid w:val="00BC7638"/>
    <w:rsid w:val="00BD0A37"/>
    <w:rsid w:val="00BE4391"/>
    <w:rsid w:val="00BE6FCA"/>
    <w:rsid w:val="00BF5DD5"/>
    <w:rsid w:val="00BF7D4A"/>
    <w:rsid w:val="00C04B67"/>
    <w:rsid w:val="00C4249C"/>
    <w:rsid w:val="00C43186"/>
    <w:rsid w:val="00C461FF"/>
    <w:rsid w:val="00C57F8D"/>
    <w:rsid w:val="00C855EE"/>
    <w:rsid w:val="00C87496"/>
    <w:rsid w:val="00CA4862"/>
    <w:rsid w:val="00CC3127"/>
    <w:rsid w:val="00CF2084"/>
    <w:rsid w:val="00CF27CC"/>
    <w:rsid w:val="00D0626F"/>
    <w:rsid w:val="00D1104B"/>
    <w:rsid w:val="00D54C38"/>
    <w:rsid w:val="00D56C41"/>
    <w:rsid w:val="00D72D22"/>
    <w:rsid w:val="00D756D4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B5C96"/>
    <w:rsid w:val="00EC1118"/>
    <w:rsid w:val="00ED2076"/>
    <w:rsid w:val="00EE3C45"/>
    <w:rsid w:val="00EF32F7"/>
    <w:rsid w:val="00F02FE6"/>
    <w:rsid w:val="00F13940"/>
    <w:rsid w:val="00F21173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BA1CF-7899-4F9B-8E4A-0A1AF50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1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19</cp:revision>
  <cp:lastPrinted>2023-03-15T13:59:00Z</cp:lastPrinted>
  <dcterms:created xsi:type="dcterms:W3CDTF">2023-03-06T08:39:00Z</dcterms:created>
  <dcterms:modified xsi:type="dcterms:W3CDTF">2023-03-15T14:00:00Z</dcterms:modified>
</cp:coreProperties>
</file>